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A5F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>様式第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１</w:t>
      </w:r>
      <w:r w:rsidRPr="00FD0102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４</w:t>
      </w:r>
      <w:r w:rsidRPr="00FD0102">
        <w:rPr>
          <w:rFonts w:ascii="ＭＳ 明朝" w:eastAsia="ＭＳ 明朝" w:hAnsi="ＭＳ 明朝" w:hint="eastAsia"/>
          <w:sz w:val="24"/>
          <w:szCs w:val="24"/>
        </w:rPr>
        <w:t>関係)</w:t>
      </w:r>
    </w:p>
    <w:p w14:paraId="116564F1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9DE30A3" w14:textId="77777777" w:rsidR="002A1621" w:rsidRPr="00FD0102" w:rsidRDefault="002A1621" w:rsidP="002A162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事業費補助金</w:t>
      </w:r>
      <w:r w:rsidRPr="00FD0102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BFCDB2B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E70E780" w14:textId="77777777" w:rsidR="002A1621" w:rsidRPr="00FD0102" w:rsidRDefault="00F621F9" w:rsidP="00F621F9">
      <w:pPr>
        <w:wordWrap w:val="0"/>
        <w:overflowPunct w:val="0"/>
        <w:autoSpaceDE w:val="0"/>
        <w:autoSpaceDN w:val="0"/>
        <w:ind w:rightChars="65" w:right="13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1F9">
        <w:rPr>
          <w:rFonts w:ascii="ＭＳ 明朝" w:eastAsia="ＭＳ 明朝" w:hAnsi="ＭＳ 明朝" w:hint="eastAsia"/>
          <w:sz w:val="24"/>
          <w:szCs w:val="24"/>
        </w:rPr>
        <w:t>令和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621F9">
        <w:rPr>
          <w:rFonts w:ascii="ＭＳ 明朝" w:eastAsia="ＭＳ 明朝" w:hAnsi="ＭＳ 明朝"/>
          <w:sz w:val="24"/>
          <w:szCs w:val="24"/>
        </w:rPr>
        <w:t>年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621F9">
        <w:rPr>
          <w:rFonts w:ascii="ＭＳ 明朝" w:eastAsia="ＭＳ 明朝" w:hAnsi="ＭＳ 明朝"/>
          <w:sz w:val="24"/>
          <w:szCs w:val="24"/>
        </w:rPr>
        <w:t>月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621F9">
        <w:rPr>
          <w:rFonts w:ascii="ＭＳ 明朝" w:eastAsia="ＭＳ 明朝" w:hAnsi="ＭＳ 明朝"/>
          <w:sz w:val="24"/>
          <w:szCs w:val="24"/>
        </w:rPr>
        <w:t>日</w:t>
      </w:r>
    </w:p>
    <w:p w14:paraId="1C6DDC0A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D9F2A80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621F9">
        <w:rPr>
          <w:rFonts w:ascii="ＭＳ 明朝" w:eastAsia="ＭＳ 明朝" w:hAnsi="ＭＳ 明朝" w:hint="eastAsia"/>
          <w:sz w:val="24"/>
          <w:szCs w:val="24"/>
        </w:rPr>
        <w:t>薗田　靖邦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E2E3330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D6E853D" w14:textId="77777777" w:rsidR="002A1621" w:rsidRPr="00FD0102" w:rsidRDefault="00A70BF8" w:rsidP="00A70BF8">
      <w:pPr>
        <w:wordWrap w:val="0"/>
        <w:overflowPunct w:val="0"/>
        <w:autoSpaceDE w:val="0"/>
        <w:autoSpaceDN w:val="0"/>
        <w:spacing w:line="360" w:lineRule="auto"/>
        <w:ind w:right="-3"/>
        <w:jc w:val="righ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</w:t>
      </w:r>
    </w:p>
    <w:p w14:paraId="43FA55F8" w14:textId="77777777" w:rsidR="002A1621" w:rsidRPr="00FD0102" w:rsidRDefault="001670FA" w:rsidP="0037069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75C0D8A4" w14:textId="77777777" w:rsidR="002A1621" w:rsidRPr="00FD0102" w:rsidRDefault="002A1621" w:rsidP="00C11509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2440BB6" w14:textId="77777777" w:rsidR="002A1621" w:rsidRPr="00FD0102" w:rsidRDefault="002A1621" w:rsidP="00C11509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1F9">
        <w:rPr>
          <w:rFonts w:ascii="ＭＳ 明朝" w:eastAsia="ＭＳ 明朝" w:hAnsi="ＭＳ 明朝" w:hint="eastAsia"/>
          <w:sz w:val="24"/>
          <w:szCs w:val="24"/>
        </w:rPr>
        <w:t>令和</w:t>
      </w:r>
      <w:r w:rsidR="00371D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102">
        <w:rPr>
          <w:rFonts w:ascii="ＭＳ 明朝" w:eastAsia="ＭＳ 明朝" w:hAnsi="ＭＳ 明朝" w:hint="eastAsia"/>
          <w:sz w:val="24"/>
          <w:szCs w:val="24"/>
        </w:rPr>
        <w:t>年度において</w:t>
      </w: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Pr="00FD0102">
        <w:rPr>
          <w:rFonts w:ascii="ＭＳ 明朝" w:eastAsia="ＭＳ 明朝" w:hAnsi="ＭＳ 明朝" w:hint="eastAsia"/>
          <w:sz w:val="24"/>
          <w:szCs w:val="24"/>
        </w:rPr>
        <w:t>を実施したいので、補助金を交付されるよう</w:t>
      </w:r>
      <w:r w:rsidR="00FB5D41" w:rsidRPr="00FD0102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FD010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0781E99C" w14:textId="77777777" w:rsidR="002A1621" w:rsidRPr="00FD0102" w:rsidRDefault="00A70BF8" w:rsidP="00C11509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509" w:rsidRPr="00FD0102">
        <w:rPr>
          <w:rFonts w:ascii="ＭＳ 明朝" w:eastAsia="ＭＳ 明朝" w:hAnsi="ＭＳ 明朝" w:hint="eastAsia"/>
          <w:sz w:val="24"/>
          <w:szCs w:val="24"/>
        </w:rPr>
        <w:t>また、</w:t>
      </w:r>
      <w:r w:rsidRPr="00FD0102">
        <w:rPr>
          <w:rFonts w:ascii="ＭＳ 明朝" w:eastAsia="ＭＳ 明朝" w:hAnsi="ＭＳ 明朝" w:hint="eastAsia"/>
          <w:sz w:val="24"/>
          <w:szCs w:val="24"/>
        </w:rPr>
        <w:t>補助金交付決定審査のため、申請者</w:t>
      </w:r>
      <w:r w:rsidRPr="00FD0102">
        <w:rPr>
          <w:rFonts w:ascii="ＭＳ 明朝" w:eastAsia="ＭＳ 明朝" w:hAnsi="ＭＳ 明朝"/>
          <w:sz w:val="24"/>
          <w:szCs w:val="24"/>
        </w:rPr>
        <w:t>(世帯員を含む。)の納税等の状況を調査することについて同意します。</w:t>
      </w:r>
    </w:p>
    <w:p w14:paraId="1DEBCAC3" w14:textId="77777777" w:rsidR="00726689" w:rsidRPr="00FD0102" w:rsidRDefault="00726689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9CE5113" w14:textId="77777777" w:rsidR="00726689" w:rsidRPr="00FD0102" w:rsidRDefault="00726689" w:rsidP="0072668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B094A56" w14:textId="77777777" w:rsidR="002A1621" w:rsidRPr="00FD0102" w:rsidRDefault="00F621F9" w:rsidP="002A162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交付申請額　　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A1621" w:rsidRPr="00FD0102">
        <w:rPr>
          <w:rFonts w:ascii="ＭＳ 明朝" w:eastAsia="ＭＳ 明朝" w:hAnsi="ＭＳ 明朝" w:hint="eastAsia"/>
          <w:sz w:val="24"/>
          <w:szCs w:val="24"/>
        </w:rPr>
        <w:t>円</w:t>
      </w:r>
    </w:p>
    <w:p w14:paraId="2E75B436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48F55E7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9DF7A67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D678215" w14:textId="77777777" w:rsidR="002A1621" w:rsidRPr="00FD0102" w:rsidRDefault="002A1621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6F6301B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DA0326E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5BB8FC3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786F19A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EEF588A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F249DCC" w14:textId="77777777" w:rsidR="002A1621" w:rsidRPr="00FD0102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AC651A8" w14:textId="77777777" w:rsidR="002A1621" w:rsidRPr="00FD0102" w:rsidRDefault="002A1621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5377CDE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CBDF42A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E4CCCD7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35B4F4A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0FD950A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B4B5B3A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4F79B8F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A178E79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4C18369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DB299C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8D8370A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9C44DBA" w14:textId="77777777" w:rsidR="00A70BF8" w:rsidRPr="00FD0102" w:rsidRDefault="00A70BF8" w:rsidP="00A70BF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E81D9FC" w14:textId="77777777" w:rsidR="004045F2" w:rsidRPr="004045F2" w:rsidRDefault="004045F2" w:rsidP="004045F2">
      <w:pPr>
        <w:wordWrap w:val="0"/>
        <w:rPr>
          <w:rFonts w:ascii="ＭＳ 明朝" w:eastAsia="ＭＳ 明朝" w:hAnsi="ＭＳ 明朝" w:cs="Times New Roman"/>
          <w:sz w:val="24"/>
        </w:rPr>
      </w:pPr>
      <w:r w:rsidRPr="004045F2">
        <w:rPr>
          <w:rFonts w:ascii="ＭＳ 明朝" w:eastAsia="ＭＳ 明朝" w:hAnsi="ＭＳ 明朝" w:cs="Times New Roman" w:hint="eastAsia"/>
          <w:sz w:val="24"/>
        </w:rPr>
        <w:lastRenderedPageBreak/>
        <w:t>様式第２号</w:t>
      </w:r>
      <w:r w:rsidRPr="004045F2">
        <w:rPr>
          <w:rFonts w:ascii="ＭＳ 明朝" w:eastAsia="ＭＳ 明朝" w:hAnsi="ＭＳ 明朝" w:cs="Times New Roman"/>
          <w:sz w:val="24"/>
        </w:rPr>
        <w:t>(</w:t>
      </w:r>
      <w:r w:rsidRPr="004045F2">
        <w:rPr>
          <w:rFonts w:ascii="ＭＳ 明朝" w:eastAsia="ＭＳ 明朝" w:hAnsi="ＭＳ 明朝" w:cs="Times New Roman" w:hint="eastAsia"/>
          <w:sz w:val="24"/>
        </w:rPr>
        <w:t>第４、第６、第７関係</w:t>
      </w:r>
      <w:r w:rsidRPr="004045F2">
        <w:rPr>
          <w:rFonts w:ascii="ＭＳ 明朝" w:eastAsia="ＭＳ 明朝" w:hAnsi="ＭＳ 明朝" w:cs="Times New Roman"/>
          <w:sz w:val="24"/>
        </w:rPr>
        <w:t>)</w:t>
      </w:r>
    </w:p>
    <w:p w14:paraId="7694639F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4"/>
          <w:szCs w:val="24"/>
        </w:rPr>
      </w:pPr>
    </w:p>
    <w:p w14:paraId="35BECB1D" w14:textId="77777777" w:rsidR="004045F2" w:rsidRPr="004045F2" w:rsidRDefault="004045F2" w:rsidP="004045F2">
      <w:pPr>
        <w:jc w:val="center"/>
        <w:rPr>
          <w:rFonts w:ascii="ＤＦ平成明朝体W3" w:eastAsia="ＤＦ平成明朝体W3" w:hAnsi="游明朝" w:cs="Times New Roman"/>
          <w:sz w:val="24"/>
          <w:szCs w:val="24"/>
        </w:rPr>
      </w:pP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事業計画書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(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変更事業計画書、事業実績書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)</w:t>
      </w:r>
    </w:p>
    <w:p w14:paraId="7382F737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67"/>
        <w:gridCol w:w="967"/>
        <w:gridCol w:w="967"/>
        <w:gridCol w:w="967"/>
        <w:gridCol w:w="967"/>
        <w:gridCol w:w="968"/>
      </w:tblGrid>
      <w:tr w:rsidR="004045F2" w:rsidRPr="004045F2" w14:paraId="57AF624B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0252F777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建築物等の住所</w:t>
            </w:r>
          </w:p>
        </w:tc>
        <w:tc>
          <w:tcPr>
            <w:tcW w:w="5803" w:type="dxa"/>
            <w:gridSpan w:val="6"/>
          </w:tcPr>
          <w:p w14:paraId="43EC34B8" w14:textId="77777777" w:rsidR="004045F2" w:rsidRPr="004045F2" w:rsidRDefault="004045F2" w:rsidP="004045F2">
            <w:pPr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</w:p>
        </w:tc>
      </w:tr>
      <w:tr w:rsidR="004045F2" w:rsidRPr="004045F2" w14:paraId="709DE6D7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7E5AB3DB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概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 xml:space="preserve">  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　要</w:t>
            </w:r>
          </w:p>
        </w:tc>
        <w:tc>
          <w:tcPr>
            <w:tcW w:w="967" w:type="dxa"/>
            <w:vAlign w:val="center"/>
          </w:tcPr>
          <w:p w14:paraId="78B2C5E0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967" w:type="dxa"/>
            <w:vAlign w:val="center"/>
          </w:tcPr>
          <w:p w14:paraId="7D5E232C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78587B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967" w:type="dxa"/>
            <w:vAlign w:val="center"/>
          </w:tcPr>
          <w:p w14:paraId="66E72625" w14:textId="77777777" w:rsidR="004045F2" w:rsidRPr="004045F2" w:rsidRDefault="004045F2" w:rsidP="004045F2">
            <w:pPr>
              <w:jc w:val="right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967" w:type="dxa"/>
            <w:vAlign w:val="center"/>
          </w:tcPr>
          <w:p w14:paraId="4CAF53E0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延長</w:t>
            </w:r>
          </w:p>
        </w:tc>
        <w:tc>
          <w:tcPr>
            <w:tcW w:w="968" w:type="dxa"/>
            <w:vAlign w:val="center"/>
          </w:tcPr>
          <w:p w14:paraId="7D318A91" w14:textId="77777777" w:rsidR="004045F2" w:rsidRPr="004045F2" w:rsidRDefault="004045F2" w:rsidP="004045F2">
            <w:pPr>
              <w:jc w:val="right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ｍ</w:t>
            </w:r>
          </w:p>
        </w:tc>
      </w:tr>
      <w:tr w:rsidR="004045F2" w:rsidRPr="004045F2" w14:paraId="2DEDDEE9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74ADC435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spacing w:val="20"/>
                <w:kern w:val="0"/>
                <w:sz w:val="24"/>
                <w:szCs w:val="24"/>
              </w:rPr>
              <w:t>補助事業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に要する経費　Ａ</w:t>
            </w:r>
          </w:p>
        </w:tc>
        <w:tc>
          <w:tcPr>
            <w:tcW w:w="5803" w:type="dxa"/>
            <w:gridSpan w:val="6"/>
            <w:vAlign w:val="center"/>
          </w:tcPr>
          <w:p w14:paraId="494D1A11" w14:textId="77777777" w:rsidR="004045F2" w:rsidRPr="004045F2" w:rsidRDefault="004045F2" w:rsidP="004045F2">
            <w:pPr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4045F2" w:rsidRPr="004045F2" w14:paraId="774E6654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198D573B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基　準　額　Ｂ</w:t>
            </w:r>
          </w:p>
        </w:tc>
        <w:tc>
          <w:tcPr>
            <w:tcW w:w="5803" w:type="dxa"/>
            <w:gridSpan w:val="6"/>
            <w:vAlign w:val="center"/>
          </w:tcPr>
          <w:p w14:paraId="5E5829F4" w14:textId="77777777" w:rsidR="004045F2" w:rsidRPr="004045F2" w:rsidRDefault="004045F2" w:rsidP="004045F2">
            <w:pPr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4045F2" w:rsidRPr="004045F2" w14:paraId="0D1C4EB8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15B8ABEA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補助額　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(A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又は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B)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×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2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／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3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＝Ｃ</w:t>
            </w:r>
          </w:p>
        </w:tc>
        <w:tc>
          <w:tcPr>
            <w:tcW w:w="5803" w:type="dxa"/>
            <w:gridSpan w:val="6"/>
            <w:vAlign w:val="center"/>
          </w:tcPr>
          <w:p w14:paraId="68A7EC2C" w14:textId="77777777" w:rsidR="004045F2" w:rsidRPr="004045F2" w:rsidRDefault="004045F2" w:rsidP="004045F2">
            <w:pPr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4045F2" w:rsidRPr="004045F2" w14:paraId="7476EFF2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1204B08E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spacing w:val="105"/>
                <w:kern w:val="0"/>
                <w:sz w:val="24"/>
                <w:szCs w:val="24"/>
              </w:rPr>
              <w:t>契約年月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日</w:t>
            </w:r>
          </w:p>
          <w:p w14:paraId="58F5E48B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Century" w:cs="Times New Roman" w:hint="eastAsia"/>
                <w:spacing w:val="60"/>
                <w:kern w:val="0"/>
                <w:sz w:val="24"/>
                <w:szCs w:val="24"/>
              </w:rPr>
              <w:t>契約予定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日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803" w:type="dxa"/>
            <w:gridSpan w:val="6"/>
            <w:vAlign w:val="center"/>
          </w:tcPr>
          <w:p w14:paraId="6C4D81BC" w14:textId="77777777" w:rsidR="004045F2" w:rsidRPr="004045F2" w:rsidRDefault="004045F2" w:rsidP="004045F2">
            <w:pPr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4045F2" w:rsidRPr="004045F2" w14:paraId="2AF5B9AB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11E0116D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spacing w:val="105"/>
                <w:kern w:val="0"/>
                <w:sz w:val="24"/>
                <w:szCs w:val="24"/>
              </w:rPr>
              <w:t>完了年月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日</w:t>
            </w:r>
          </w:p>
          <w:p w14:paraId="5C093579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Century" w:cs="Times New Roman" w:hint="eastAsia"/>
                <w:spacing w:val="60"/>
                <w:kern w:val="0"/>
                <w:sz w:val="24"/>
                <w:szCs w:val="24"/>
              </w:rPr>
              <w:t>完了予定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日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803" w:type="dxa"/>
            <w:gridSpan w:val="6"/>
            <w:vAlign w:val="center"/>
          </w:tcPr>
          <w:p w14:paraId="6855499B" w14:textId="77777777" w:rsidR="004045F2" w:rsidRPr="004045F2" w:rsidRDefault="004045F2" w:rsidP="004045F2">
            <w:pPr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4045F2" w:rsidRPr="004045F2" w14:paraId="2650E158" w14:textId="77777777" w:rsidTr="00E31786">
        <w:trPr>
          <w:trHeight w:val="680"/>
        </w:trPr>
        <w:tc>
          <w:tcPr>
            <w:tcW w:w="3256" w:type="dxa"/>
            <w:vAlign w:val="center"/>
          </w:tcPr>
          <w:p w14:paraId="2FE0A05A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>備</w:t>
            </w:r>
            <w:r w:rsidRPr="004045F2"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  <w:t xml:space="preserve">  </w:t>
            </w:r>
            <w:r w:rsidRPr="004045F2">
              <w:rPr>
                <w:rFonts w:ascii="ＤＦ平成明朝体W3" w:eastAsia="ＤＦ平成明朝体W3" w:hAnsi="Century" w:cs="Times New Roman" w:hint="eastAsia"/>
                <w:kern w:val="0"/>
                <w:sz w:val="24"/>
                <w:szCs w:val="24"/>
              </w:rPr>
              <w:t xml:space="preserve">　考</w:t>
            </w:r>
          </w:p>
        </w:tc>
        <w:tc>
          <w:tcPr>
            <w:tcW w:w="5803" w:type="dxa"/>
            <w:gridSpan w:val="6"/>
            <w:vAlign w:val="center"/>
          </w:tcPr>
          <w:p w14:paraId="57745E42" w14:textId="77777777" w:rsidR="004045F2" w:rsidRPr="004045F2" w:rsidRDefault="004045F2" w:rsidP="004045F2">
            <w:pPr>
              <w:rPr>
                <w:rFonts w:ascii="ＤＦ平成明朝体W3" w:eastAsia="ＤＦ平成明朝体W3" w:hAnsi="Century" w:cs="Times New Roman"/>
                <w:kern w:val="0"/>
                <w:sz w:val="24"/>
                <w:szCs w:val="24"/>
              </w:rPr>
            </w:pPr>
          </w:p>
        </w:tc>
      </w:tr>
    </w:tbl>
    <w:p w14:paraId="07E1BEDE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4"/>
          <w:szCs w:val="24"/>
        </w:rPr>
      </w:pPr>
    </w:p>
    <w:p w14:paraId="7A641294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4"/>
          <w:szCs w:val="24"/>
        </w:rPr>
      </w:pP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注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)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Ｂ欄は撤去する塀の長さに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8,000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円を乗じて得た額と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15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 xml:space="preserve">万円を比較していずれか　</w:t>
      </w:r>
    </w:p>
    <w:p w14:paraId="6C299FFD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4"/>
          <w:szCs w:val="24"/>
        </w:rPr>
      </w:pPr>
      <w:r w:rsidRPr="004045F2">
        <w:rPr>
          <w:rFonts w:ascii="ＤＦ平成明朝体W3" w:eastAsia="ＤＦ平成明朝体W3" w:hAnsi="游明朝" w:cs="Times New Roman"/>
          <w:sz w:val="24"/>
          <w:szCs w:val="24"/>
        </w:rPr>
        <w:t xml:space="preserve"> 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少ない額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(1,000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円未満の端数は切り捨てとする。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)</w:t>
      </w:r>
    </w:p>
    <w:p w14:paraId="13EBA03A" w14:textId="77777777" w:rsidR="004045F2" w:rsidRPr="004045F2" w:rsidRDefault="004045F2" w:rsidP="004045F2">
      <w:pPr>
        <w:rPr>
          <w:rFonts w:ascii="ＤＦ平成明朝体W3" w:eastAsia="ＤＦ平成明朝体W3" w:hAnsi="ＭＳ 明朝" w:cs="Times New Roman"/>
          <w:sz w:val="24"/>
          <w:szCs w:val="24"/>
        </w:rPr>
      </w:pP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 xml:space="preserve">　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 xml:space="preserve"> 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Ｃ</w:t>
      </w:r>
      <w:r w:rsidRPr="004045F2">
        <w:rPr>
          <w:rFonts w:ascii="ＤＦ平成明朝体W3" w:eastAsia="ＤＦ平成明朝体W3" w:hAnsi="ＭＳ 明朝" w:cs="Times New Roman" w:hint="eastAsia"/>
          <w:sz w:val="24"/>
          <w:szCs w:val="24"/>
        </w:rPr>
        <w:t>欄はＡ欄とＢ欄とを比較していずれか少ない額に</w:t>
      </w:r>
      <w:r w:rsidRPr="004045F2">
        <w:rPr>
          <w:rFonts w:ascii="ＤＦ平成明朝体W3" w:eastAsia="ＤＦ平成明朝体W3" w:hAnsi="ＭＳ 明朝" w:cs="Times New Roman"/>
          <w:sz w:val="24"/>
          <w:szCs w:val="24"/>
        </w:rPr>
        <w:t>3</w:t>
      </w:r>
      <w:r w:rsidRPr="004045F2">
        <w:rPr>
          <w:rFonts w:ascii="ＤＦ平成明朝体W3" w:eastAsia="ＤＦ平成明朝体W3" w:hAnsi="ＭＳ 明朝" w:cs="Times New Roman" w:hint="eastAsia"/>
          <w:sz w:val="24"/>
          <w:szCs w:val="24"/>
        </w:rPr>
        <w:t>分の</w:t>
      </w:r>
      <w:r w:rsidRPr="004045F2">
        <w:rPr>
          <w:rFonts w:ascii="ＤＦ平成明朝体W3" w:eastAsia="ＤＦ平成明朝体W3" w:hAnsi="ＭＳ 明朝" w:cs="Times New Roman"/>
          <w:sz w:val="24"/>
          <w:szCs w:val="24"/>
        </w:rPr>
        <w:t>2</w:t>
      </w:r>
      <w:r w:rsidRPr="004045F2">
        <w:rPr>
          <w:rFonts w:ascii="ＤＦ平成明朝体W3" w:eastAsia="ＤＦ平成明朝体W3" w:hAnsi="ＭＳ 明朝" w:cs="Times New Roman" w:hint="eastAsia"/>
          <w:sz w:val="24"/>
          <w:szCs w:val="24"/>
        </w:rPr>
        <w:t>を乗じた額を記入す</w:t>
      </w:r>
    </w:p>
    <w:p w14:paraId="516E9986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2"/>
        </w:rPr>
      </w:pPr>
      <w:r w:rsidRPr="004045F2">
        <w:rPr>
          <w:rFonts w:ascii="ＤＦ平成明朝体W3" w:eastAsia="ＤＦ平成明朝体W3" w:hAnsi="ＭＳ 明朝" w:cs="Times New Roman"/>
          <w:sz w:val="24"/>
          <w:szCs w:val="24"/>
        </w:rPr>
        <w:t xml:space="preserve"> </w:t>
      </w:r>
      <w:r w:rsidRPr="004045F2">
        <w:rPr>
          <w:rFonts w:ascii="ＤＦ平成明朝体W3" w:eastAsia="ＤＦ平成明朝体W3" w:hAnsi="ＭＳ 明朝" w:cs="Times New Roman" w:hint="eastAsia"/>
          <w:sz w:val="24"/>
          <w:szCs w:val="24"/>
        </w:rPr>
        <w:t>ること。</w:t>
      </w:r>
      <w:r w:rsidRPr="004045F2">
        <w:rPr>
          <w:rFonts w:ascii="ＤＦ平成明朝体W3" w:eastAsia="ＤＦ平成明朝体W3" w:hAnsi="ＭＳ 明朝" w:cs="Times New Roman"/>
          <w:sz w:val="24"/>
          <w:szCs w:val="24"/>
        </w:rPr>
        <w:t xml:space="preserve">  </w:t>
      </w:r>
      <w:r w:rsidRPr="004045F2">
        <w:rPr>
          <w:rFonts w:ascii="ＤＦ平成明朝体W3" w:eastAsia="ＤＦ平成明朝体W3" w:hAnsi="ＭＳ 明朝" w:cs="Times New Roman" w:hint="eastAsia"/>
          <w:sz w:val="24"/>
          <w:szCs w:val="24"/>
        </w:rPr>
        <w:t>ただし、</w:t>
      </w:r>
      <w:r w:rsidRPr="004045F2">
        <w:rPr>
          <w:rFonts w:ascii="ＤＦ平成明朝体W3" w:eastAsia="ＤＦ平成明朝体W3" w:hAnsi="ＭＳ 明朝" w:cs="Times New Roman"/>
          <w:sz w:val="24"/>
          <w:szCs w:val="24"/>
        </w:rPr>
        <w:t>1</w:t>
      </w:r>
      <w:r w:rsidRPr="004045F2">
        <w:rPr>
          <w:rFonts w:ascii="ＤＦ平成明朝体W3" w:eastAsia="ＤＦ平成明朝体W3" w:hAnsi="ＭＳ 明朝" w:cs="Times New Roman" w:hint="eastAsia"/>
          <w:sz w:val="24"/>
          <w:szCs w:val="24"/>
        </w:rPr>
        <w:t>敷地につき</w:t>
      </w:r>
      <w:r w:rsidRPr="004045F2">
        <w:rPr>
          <w:rFonts w:ascii="ＤＦ平成明朝体W3" w:eastAsia="ＤＦ平成明朝体W3" w:hAnsi="ＭＳ 明朝" w:cs="Times New Roman"/>
          <w:sz w:val="24"/>
          <w:szCs w:val="24"/>
        </w:rPr>
        <w:t>10</w:t>
      </w:r>
      <w:r w:rsidRPr="004045F2">
        <w:rPr>
          <w:rFonts w:ascii="ＤＦ平成明朝体W3" w:eastAsia="ＤＦ平成明朝体W3" w:hAnsi="ＭＳ 明朝" w:cs="Times New Roman" w:hint="eastAsia"/>
          <w:sz w:val="24"/>
          <w:szCs w:val="24"/>
        </w:rPr>
        <w:t>万円を限度額とする。</w:t>
      </w:r>
    </w:p>
    <w:p w14:paraId="1B049C53" w14:textId="77777777" w:rsidR="004045F2" w:rsidRPr="004045F2" w:rsidRDefault="004045F2" w:rsidP="004045F2">
      <w:pPr>
        <w:widowControl/>
        <w:jc w:val="left"/>
        <w:rPr>
          <w:rFonts w:ascii="ＤＦ平成明朝体W3" w:eastAsia="ＤＦ平成明朝体W3" w:hAnsi="ＭＳ 明朝" w:cs="ＭＳ 明朝"/>
          <w:color w:val="000000"/>
          <w:kern w:val="0"/>
          <w:sz w:val="24"/>
          <w:szCs w:val="24"/>
        </w:rPr>
      </w:pPr>
    </w:p>
    <w:p w14:paraId="45A78A5E" w14:textId="76BDE52A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6E0D635B" w14:textId="12A997DE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0F33D23A" w14:textId="5214C5D9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01F6FA51" w14:textId="7AED98CA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080B7367" w14:textId="3A56DDC2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31861CD1" w14:textId="010C4064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4E0EF439" w14:textId="2EBC1BE1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01865EA2" w14:textId="1AE922CD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7CE8E3EB" w14:textId="0D7CA4B9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01C8101F" w14:textId="731F309A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0E987EC2" w14:textId="0B4397CB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3B230CE1" w14:textId="2088071A" w:rsidR="004045F2" w:rsidRDefault="004045F2" w:rsidP="00BE1975">
      <w:pPr>
        <w:rPr>
          <w:rFonts w:ascii="ＭＳ 明朝" w:eastAsia="ＭＳ 明朝" w:hAnsi="ＭＳ 明朝"/>
          <w:sz w:val="22"/>
        </w:rPr>
      </w:pPr>
    </w:p>
    <w:p w14:paraId="1ADF0275" w14:textId="77777777" w:rsidR="004045F2" w:rsidRPr="004045F2" w:rsidRDefault="004045F2" w:rsidP="004045F2">
      <w:pPr>
        <w:wordWrap w:val="0"/>
        <w:rPr>
          <w:rFonts w:ascii="ＭＳ 明朝" w:eastAsia="ＭＳ 明朝" w:hAnsi="ＭＳ 明朝" w:cs="Times New Roman"/>
          <w:sz w:val="24"/>
        </w:rPr>
      </w:pPr>
      <w:r w:rsidRPr="004045F2">
        <w:rPr>
          <w:rFonts w:ascii="ＭＳ 明朝" w:eastAsia="ＭＳ 明朝" w:hAnsi="ＭＳ 明朝" w:cs="Times New Roman" w:hint="eastAsia"/>
          <w:sz w:val="24"/>
        </w:rPr>
        <w:lastRenderedPageBreak/>
        <w:t>様式第３号</w:t>
      </w:r>
      <w:r w:rsidRPr="004045F2">
        <w:rPr>
          <w:rFonts w:ascii="ＭＳ 明朝" w:eastAsia="ＭＳ 明朝" w:hAnsi="ＭＳ 明朝" w:cs="Times New Roman"/>
          <w:sz w:val="24"/>
        </w:rPr>
        <w:t>(</w:t>
      </w:r>
      <w:r w:rsidRPr="004045F2">
        <w:rPr>
          <w:rFonts w:ascii="ＭＳ 明朝" w:eastAsia="ＭＳ 明朝" w:hAnsi="ＭＳ 明朝" w:cs="Times New Roman" w:hint="eastAsia"/>
          <w:sz w:val="24"/>
        </w:rPr>
        <w:t>第４、第６、第７関係</w:t>
      </w:r>
      <w:r w:rsidRPr="004045F2">
        <w:rPr>
          <w:rFonts w:ascii="ＭＳ 明朝" w:eastAsia="ＭＳ 明朝" w:hAnsi="ＭＳ 明朝" w:cs="Times New Roman"/>
          <w:sz w:val="24"/>
        </w:rPr>
        <w:t>)</w:t>
      </w:r>
    </w:p>
    <w:p w14:paraId="786DFAC6" w14:textId="77777777" w:rsidR="004045F2" w:rsidRPr="004045F2" w:rsidRDefault="004045F2" w:rsidP="004045F2">
      <w:pPr>
        <w:spacing w:before="160" w:after="160"/>
        <w:jc w:val="center"/>
        <w:rPr>
          <w:rFonts w:ascii="ＤＦ平成明朝体W3" w:eastAsia="ＤＦ平成明朝体W3" w:hAnsi="游明朝" w:cs="Times New Roman"/>
          <w:sz w:val="24"/>
          <w:szCs w:val="24"/>
        </w:rPr>
      </w:pP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収支予算書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(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>変更収支予算書、収支決算書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)</w:t>
      </w:r>
    </w:p>
    <w:p w14:paraId="2E3A6794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4"/>
          <w:szCs w:val="24"/>
        </w:rPr>
      </w:pP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 xml:space="preserve">　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1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984"/>
        <w:gridCol w:w="984"/>
        <w:gridCol w:w="1368"/>
      </w:tblGrid>
      <w:tr w:rsidR="004045F2" w:rsidRPr="004045F2" w14:paraId="4DE51814" w14:textId="77777777" w:rsidTr="00E31786">
        <w:trPr>
          <w:cantSplit/>
          <w:trHeight w:val="500"/>
        </w:trPr>
        <w:tc>
          <w:tcPr>
            <w:tcW w:w="1728" w:type="dxa"/>
            <w:vMerge w:val="restart"/>
            <w:vAlign w:val="center"/>
          </w:tcPr>
          <w:p w14:paraId="11A4771A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210"/>
                <w:sz w:val="24"/>
                <w:szCs w:val="24"/>
              </w:rPr>
              <w:t>区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728" w:type="dxa"/>
            <w:vMerge w:val="restart"/>
            <w:vAlign w:val="center"/>
          </w:tcPr>
          <w:p w14:paraId="6D79EE38" w14:textId="77777777" w:rsidR="004045F2" w:rsidRPr="004045F2" w:rsidRDefault="004045F2" w:rsidP="004045F2">
            <w:pPr>
              <w:spacing w:after="60"/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105"/>
                <w:sz w:val="24"/>
                <w:szCs w:val="24"/>
              </w:rPr>
              <w:t>予算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額</w:t>
            </w:r>
          </w:p>
          <w:p w14:paraId="79B4C902" w14:textId="77777777" w:rsidR="004045F2" w:rsidRPr="004045F2" w:rsidRDefault="004045F2" w:rsidP="004045F2">
            <w:pPr>
              <w:spacing w:after="60"/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変更決算額</w:t>
            </w: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)</w:t>
            </w:r>
          </w:p>
          <w:p w14:paraId="27905CDF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游明朝" w:cs="Times New Roman" w:hint="eastAsia"/>
                <w:spacing w:val="105"/>
                <w:sz w:val="24"/>
                <w:szCs w:val="24"/>
              </w:rPr>
              <w:t>決算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額</w:t>
            </w: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)</w:t>
            </w:r>
          </w:p>
        </w:tc>
        <w:tc>
          <w:tcPr>
            <w:tcW w:w="1728" w:type="dxa"/>
            <w:vMerge w:val="restart"/>
            <w:vAlign w:val="center"/>
          </w:tcPr>
          <w:p w14:paraId="68479653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游明朝" w:cs="Times New Roman" w:hint="eastAsia"/>
                <w:spacing w:val="105"/>
                <w:sz w:val="24"/>
                <w:szCs w:val="24"/>
              </w:rPr>
              <w:t>予算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額</w:t>
            </w: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)</w:t>
            </w:r>
          </w:p>
        </w:tc>
        <w:tc>
          <w:tcPr>
            <w:tcW w:w="1968" w:type="dxa"/>
            <w:gridSpan w:val="2"/>
            <w:vAlign w:val="center"/>
          </w:tcPr>
          <w:p w14:paraId="1D5EDAA7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210"/>
                <w:sz w:val="24"/>
                <w:szCs w:val="24"/>
              </w:rPr>
              <w:t>比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較</w:t>
            </w:r>
          </w:p>
        </w:tc>
        <w:tc>
          <w:tcPr>
            <w:tcW w:w="1368" w:type="dxa"/>
            <w:vMerge w:val="restart"/>
            <w:vAlign w:val="center"/>
          </w:tcPr>
          <w:p w14:paraId="5AF6ECBE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210"/>
                <w:sz w:val="24"/>
                <w:szCs w:val="24"/>
              </w:rPr>
              <w:t>備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考</w:t>
            </w:r>
          </w:p>
        </w:tc>
      </w:tr>
      <w:tr w:rsidR="004045F2" w:rsidRPr="004045F2" w14:paraId="565E3A6D" w14:textId="77777777" w:rsidTr="00E31786">
        <w:trPr>
          <w:cantSplit/>
          <w:trHeight w:val="500"/>
        </w:trPr>
        <w:tc>
          <w:tcPr>
            <w:tcW w:w="1728" w:type="dxa"/>
            <w:vMerge/>
            <w:vAlign w:val="center"/>
          </w:tcPr>
          <w:p w14:paraId="68D9960C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7E5E41F1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0114B6DC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2B7D697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984" w:type="dxa"/>
            <w:vAlign w:val="center"/>
          </w:tcPr>
          <w:p w14:paraId="31B008F8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368" w:type="dxa"/>
            <w:vMerge/>
            <w:vAlign w:val="center"/>
          </w:tcPr>
          <w:p w14:paraId="4954D438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</w:tr>
      <w:tr w:rsidR="004045F2" w:rsidRPr="004045F2" w14:paraId="58247A37" w14:textId="77777777" w:rsidTr="00E31786">
        <w:trPr>
          <w:trHeight w:val="3700"/>
        </w:trPr>
        <w:tc>
          <w:tcPr>
            <w:tcW w:w="1728" w:type="dxa"/>
            <w:vAlign w:val="center"/>
          </w:tcPr>
          <w:p w14:paraId="77F45417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14:paraId="734AF728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14:paraId="1DF89CAA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659EE538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1BCC8FC7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14:paraId="11B4977E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045F2" w:rsidRPr="004045F2" w14:paraId="32B5F96E" w14:textId="77777777" w:rsidTr="00E31786">
        <w:trPr>
          <w:trHeight w:val="500"/>
        </w:trPr>
        <w:tc>
          <w:tcPr>
            <w:tcW w:w="1728" w:type="dxa"/>
            <w:vAlign w:val="center"/>
          </w:tcPr>
          <w:p w14:paraId="0A7167BA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14:paraId="3BA4F295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14:paraId="41FB17D1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58CD9706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6227A2CF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14:paraId="259DD30A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3E805F28" w14:textId="77777777" w:rsidR="004045F2" w:rsidRPr="004045F2" w:rsidRDefault="004045F2" w:rsidP="004045F2">
      <w:pPr>
        <w:rPr>
          <w:rFonts w:ascii="ＤＦ平成明朝体W3" w:eastAsia="ＤＦ平成明朝体W3" w:hAnsi="游明朝" w:cs="Times New Roman" w:hint="eastAsia"/>
          <w:sz w:val="24"/>
          <w:szCs w:val="24"/>
        </w:rPr>
      </w:pPr>
    </w:p>
    <w:p w14:paraId="5DCF52E7" w14:textId="77777777" w:rsidR="004045F2" w:rsidRPr="004045F2" w:rsidRDefault="004045F2" w:rsidP="004045F2">
      <w:pPr>
        <w:rPr>
          <w:rFonts w:ascii="ＤＦ平成明朝体W3" w:eastAsia="ＤＦ平成明朝体W3" w:hAnsi="游明朝" w:cs="Times New Roman"/>
          <w:sz w:val="24"/>
          <w:szCs w:val="24"/>
        </w:rPr>
      </w:pP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 xml:space="preserve">　</w:t>
      </w:r>
      <w:r w:rsidRPr="004045F2">
        <w:rPr>
          <w:rFonts w:ascii="ＤＦ平成明朝体W3" w:eastAsia="ＤＦ平成明朝体W3" w:hAnsi="游明朝" w:cs="Times New Roman"/>
          <w:sz w:val="24"/>
          <w:szCs w:val="24"/>
        </w:rPr>
        <w:t>2</w:t>
      </w:r>
      <w:r w:rsidRPr="004045F2">
        <w:rPr>
          <w:rFonts w:ascii="ＤＦ平成明朝体W3" w:eastAsia="ＤＦ平成明朝体W3" w:hAnsi="游明朝" w:cs="Times New Roman" w:hint="eastAsia"/>
          <w:sz w:val="24"/>
          <w:szCs w:val="24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984"/>
        <w:gridCol w:w="984"/>
        <w:gridCol w:w="1368"/>
      </w:tblGrid>
      <w:tr w:rsidR="004045F2" w:rsidRPr="004045F2" w14:paraId="707E1B96" w14:textId="77777777" w:rsidTr="00E31786">
        <w:trPr>
          <w:cantSplit/>
          <w:trHeight w:val="500"/>
        </w:trPr>
        <w:tc>
          <w:tcPr>
            <w:tcW w:w="1728" w:type="dxa"/>
            <w:vMerge w:val="restart"/>
            <w:vAlign w:val="center"/>
          </w:tcPr>
          <w:p w14:paraId="75AC4BCB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210"/>
                <w:sz w:val="24"/>
                <w:szCs w:val="24"/>
              </w:rPr>
              <w:t>区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728" w:type="dxa"/>
            <w:vMerge w:val="restart"/>
            <w:vAlign w:val="center"/>
          </w:tcPr>
          <w:p w14:paraId="6DE4AFD1" w14:textId="77777777" w:rsidR="004045F2" w:rsidRPr="004045F2" w:rsidRDefault="004045F2" w:rsidP="004045F2">
            <w:pPr>
              <w:spacing w:after="60"/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105"/>
                <w:sz w:val="24"/>
                <w:szCs w:val="24"/>
              </w:rPr>
              <w:t>予算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額</w:t>
            </w:r>
          </w:p>
          <w:p w14:paraId="7939D58A" w14:textId="77777777" w:rsidR="004045F2" w:rsidRPr="004045F2" w:rsidRDefault="004045F2" w:rsidP="004045F2">
            <w:pPr>
              <w:spacing w:after="60"/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変更決算額</w:t>
            </w: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)</w:t>
            </w:r>
          </w:p>
          <w:p w14:paraId="3AC20FA3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游明朝" w:cs="Times New Roman" w:hint="eastAsia"/>
                <w:spacing w:val="105"/>
                <w:sz w:val="24"/>
                <w:szCs w:val="24"/>
              </w:rPr>
              <w:t>決算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額</w:t>
            </w: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)</w:t>
            </w:r>
          </w:p>
        </w:tc>
        <w:tc>
          <w:tcPr>
            <w:tcW w:w="1728" w:type="dxa"/>
            <w:vMerge w:val="restart"/>
            <w:vAlign w:val="center"/>
          </w:tcPr>
          <w:p w14:paraId="41DEA779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(</w:t>
            </w:r>
            <w:r w:rsidRPr="004045F2">
              <w:rPr>
                <w:rFonts w:ascii="ＤＦ平成明朝体W3" w:eastAsia="ＤＦ平成明朝体W3" w:hAnsi="游明朝" w:cs="Times New Roman" w:hint="eastAsia"/>
                <w:spacing w:val="105"/>
                <w:sz w:val="24"/>
                <w:szCs w:val="24"/>
              </w:rPr>
              <w:t>予算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額</w:t>
            </w:r>
            <w:r w:rsidRPr="004045F2">
              <w:rPr>
                <w:rFonts w:ascii="ＤＦ平成明朝体W3" w:eastAsia="ＤＦ平成明朝体W3" w:hAnsi="游明朝" w:cs="Times New Roman"/>
                <w:sz w:val="24"/>
                <w:szCs w:val="24"/>
              </w:rPr>
              <w:t>)</w:t>
            </w:r>
          </w:p>
        </w:tc>
        <w:tc>
          <w:tcPr>
            <w:tcW w:w="1968" w:type="dxa"/>
            <w:gridSpan w:val="2"/>
            <w:vAlign w:val="center"/>
          </w:tcPr>
          <w:p w14:paraId="15CB9CD5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210"/>
                <w:sz w:val="24"/>
                <w:szCs w:val="24"/>
              </w:rPr>
              <w:t>比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較</w:t>
            </w:r>
          </w:p>
        </w:tc>
        <w:tc>
          <w:tcPr>
            <w:tcW w:w="1368" w:type="dxa"/>
            <w:vMerge w:val="restart"/>
            <w:vAlign w:val="center"/>
          </w:tcPr>
          <w:p w14:paraId="3F4C62FB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pacing w:val="210"/>
                <w:sz w:val="24"/>
                <w:szCs w:val="24"/>
              </w:rPr>
              <w:t>備</w:t>
            </w: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考</w:t>
            </w:r>
          </w:p>
        </w:tc>
      </w:tr>
      <w:tr w:rsidR="004045F2" w:rsidRPr="004045F2" w14:paraId="1490EDF7" w14:textId="77777777" w:rsidTr="00E31786">
        <w:trPr>
          <w:cantSplit/>
          <w:trHeight w:val="500"/>
        </w:trPr>
        <w:tc>
          <w:tcPr>
            <w:tcW w:w="1728" w:type="dxa"/>
            <w:vMerge/>
            <w:vAlign w:val="center"/>
          </w:tcPr>
          <w:p w14:paraId="30F5329E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49A3AB3E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26ED4D2E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8B6A783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984" w:type="dxa"/>
            <w:vAlign w:val="center"/>
          </w:tcPr>
          <w:p w14:paraId="12454993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368" w:type="dxa"/>
            <w:vMerge/>
            <w:vAlign w:val="center"/>
          </w:tcPr>
          <w:p w14:paraId="07243EFC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</w:p>
        </w:tc>
      </w:tr>
      <w:tr w:rsidR="004045F2" w:rsidRPr="004045F2" w14:paraId="519B035A" w14:textId="77777777" w:rsidTr="00E31786">
        <w:trPr>
          <w:trHeight w:val="3700"/>
        </w:trPr>
        <w:tc>
          <w:tcPr>
            <w:tcW w:w="1728" w:type="dxa"/>
            <w:vAlign w:val="center"/>
          </w:tcPr>
          <w:p w14:paraId="1705DAD9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14:paraId="56A9808F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14:paraId="3FB5E3F6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3FF7316E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0930135E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14:paraId="1463BECA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045F2" w:rsidRPr="004045F2" w14:paraId="21F980D7" w14:textId="77777777" w:rsidTr="00E31786">
        <w:trPr>
          <w:trHeight w:val="500"/>
        </w:trPr>
        <w:tc>
          <w:tcPr>
            <w:tcW w:w="1728" w:type="dxa"/>
            <w:vAlign w:val="center"/>
          </w:tcPr>
          <w:p w14:paraId="42DC87D6" w14:textId="77777777" w:rsidR="004045F2" w:rsidRPr="004045F2" w:rsidRDefault="004045F2" w:rsidP="004045F2">
            <w:pPr>
              <w:jc w:val="center"/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14:paraId="2153E50D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14:paraId="2A86E211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139B5E73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4A832510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14:paraId="2431B500" w14:textId="77777777" w:rsidR="004045F2" w:rsidRPr="004045F2" w:rsidRDefault="004045F2" w:rsidP="004045F2">
            <w:pPr>
              <w:rPr>
                <w:rFonts w:ascii="ＤＦ平成明朝体W3" w:eastAsia="ＤＦ平成明朝体W3" w:hAnsi="游明朝" w:cs="Times New Roman"/>
                <w:sz w:val="24"/>
                <w:szCs w:val="24"/>
              </w:rPr>
            </w:pPr>
            <w:r w:rsidRPr="004045F2">
              <w:rPr>
                <w:rFonts w:ascii="ＤＦ平成明朝体W3" w:eastAsia="ＤＦ平成明朝体W3" w:hAnsi="游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5AE6C344" w14:textId="4A193F8B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2"/>
        </w:rPr>
        <w:lastRenderedPageBreak/>
        <w:t>様</w:t>
      </w:r>
      <w:r w:rsidRPr="00FD0102">
        <w:rPr>
          <w:rFonts w:ascii="ＭＳ 明朝" w:eastAsia="ＭＳ 明朝" w:hAnsi="ＭＳ 明朝" w:hint="eastAsia"/>
          <w:sz w:val="24"/>
          <w:szCs w:val="24"/>
        </w:rPr>
        <w:t>式第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４</w:t>
      </w:r>
      <w:r w:rsidRPr="00FD0102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６</w:t>
      </w:r>
      <w:r w:rsidRPr="00FD0102">
        <w:rPr>
          <w:rFonts w:ascii="ＭＳ 明朝" w:eastAsia="ＭＳ 明朝" w:hAnsi="ＭＳ 明朝" w:hint="eastAsia"/>
          <w:sz w:val="24"/>
          <w:szCs w:val="24"/>
        </w:rPr>
        <w:t>関係)</w:t>
      </w:r>
    </w:p>
    <w:p w14:paraId="61DDFAB7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1BE837B8" w14:textId="77777777" w:rsidR="00BE1975" w:rsidRPr="00FD0102" w:rsidRDefault="00370699" w:rsidP="00BE1975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="00BE1975" w:rsidRPr="00FD0102">
        <w:rPr>
          <w:rFonts w:ascii="ＭＳ 明朝" w:eastAsia="ＭＳ 明朝" w:hAnsi="ＭＳ 明朝" w:hint="eastAsia"/>
          <w:sz w:val="24"/>
          <w:szCs w:val="24"/>
        </w:rPr>
        <w:t>計画変更承認申請書</w:t>
      </w:r>
    </w:p>
    <w:p w14:paraId="36AE3D46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55717F72" w14:textId="77777777" w:rsidR="00BE1975" w:rsidRPr="00FD0102" w:rsidRDefault="00BE1975" w:rsidP="001670FA">
      <w:pPr>
        <w:ind w:right="138"/>
        <w:jc w:val="righ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621F9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21F9">
        <w:rPr>
          <w:rFonts w:ascii="ＭＳ 明朝" w:eastAsia="ＭＳ 明朝" w:hAnsi="ＭＳ 明朝" w:hint="eastAsia"/>
          <w:sz w:val="24"/>
          <w:szCs w:val="24"/>
        </w:rPr>
        <w:t>年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21F9">
        <w:rPr>
          <w:rFonts w:ascii="ＭＳ 明朝" w:eastAsia="ＭＳ 明朝" w:hAnsi="ＭＳ 明朝" w:hint="eastAsia"/>
          <w:sz w:val="24"/>
          <w:szCs w:val="24"/>
        </w:rPr>
        <w:t>月</w:t>
      </w:r>
      <w:r w:rsidR="00167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D010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E330A28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0719A742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B5D41" w:rsidRPr="00FD0102">
        <w:rPr>
          <w:rFonts w:ascii="ＭＳ 明朝" w:eastAsia="ＭＳ 明朝" w:hAnsi="ＭＳ 明朝" w:hint="eastAsia"/>
          <w:sz w:val="24"/>
          <w:szCs w:val="24"/>
        </w:rPr>
        <w:t>氏　　名</w:t>
      </w:r>
      <w:r w:rsidR="00A70BF8"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10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E3232DD" w14:textId="77777777" w:rsidR="00370699" w:rsidRPr="00FD0102" w:rsidRDefault="00370699" w:rsidP="00A70BF8">
      <w:pPr>
        <w:ind w:right="280"/>
        <w:jc w:val="right"/>
        <w:rPr>
          <w:rFonts w:ascii="ＭＳ 明朝" w:eastAsia="ＭＳ 明朝" w:hAnsi="ＭＳ 明朝"/>
          <w:sz w:val="24"/>
          <w:szCs w:val="24"/>
        </w:rPr>
      </w:pPr>
    </w:p>
    <w:p w14:paraId="66D648B6" w14:textId="77777777" w:rsidR="00BE1975" w:rsidRPr="00FD0102" w:rsidRDefault="00370699" w:rsidP="00370699">
      <w:pPr>
        <w:spacing w:line="360" w:lineRule="auto"/>
        <w:ind w:right="-6"/>
        <w:jc w:val="lef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　</w:t>
      </w:r>
      <w:r w:rsidR="00BE1975" w:rsidRPr="00FD0102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FD0102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5B054D8" w14:textId="77777777" w:rsidR="00BE1975" w:rsidRPr="00FD0102" w:rsidRDefault="00370699" w:rsidP="00370699">
      <w:pPr>
        <w:spacing w:line="360" w:lineRule="auto"/>
        <w:ind w:right="-6"/>
        <w:jc w:val="lef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　</w:t>
      </w:r>
      <w:r w:rsidR="00BE1975" w:rsidRPr="00FD0102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="00BE1975" w:rsidRPr="00FD0102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  <w:r w:rsidR="002554C1"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1975" w:rsidRPr="00FD01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70BF8"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B3BD6F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4277126E" w14:textId="77777777" w:rsidR="00370699" w:rsidRPr="00FD0102" w:rsidRDefault="00370699" w:rsidP="00BE1975">
      <w:pPr>
        <w:rPr>
          <w:rFonts w:ascii="ＭＳ 明朝" w:eastAsia="ＭＳ 明朝" w:hAnsi="ＭＳ 明朝"/>
          <w:sz w:val="24"/>
          <w:szCs w:val="24"/>
        </w:rPr>
      </w:pPr>
    </w:p>
    <w:p w14:paraId="6D0AEE42" w14:textId="77777777" w:rsidR="00BE1975" w:rsidRPr="00FD0102" w:rsidRDefault="00BE1975" w:rsidP="00BE1975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4C1"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第　　号により補助金の交付を受けた</w:t>
      </w:r>
      <w:r w:rsidR="00370699"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="00370699"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="00370699"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Pr="00FD0102">
        <w:rPr>
          <w:rFonts w:ascii="ＭＳ 明朝" w:eastAsia="ＭＳ 明朝" w:hAnsi="ＭＳ 明朝" w:hint="eastAsia"/>
          <w:sz w:val="24"/>
          <w:szCs w:val="24"/>
        </w:rPr>
        <w:t>の計画を次のとおり変更したいので、承認されるよう関係書類を添えて申請します。</w:t>
      </w:r>
    </w:p>
    <w:p w14:paraId="5763542F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18A172CE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04BE199D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>1　変更の理由</w:t>
      </w:r>
    </w:p>
    <w:p w14:paraId="0BE9482C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0F8272F0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1A802872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419C6D4A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29197B7D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14:paraId="51A32873" w14:textId="77777777" w:rsidR="00BE1975" w:rsidRPr="00FD0102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>2　変更の内容</w:t>
      </w:r>
    </w:p>
    <w:p w14:paraId="7B53ACE6" w14:textId="77777777" w:rsidR="00370699" w:rsidRPr="00FD0102" w:rsidRDefault="0037069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541CEDB0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５</w:t>
      </w:r>
      <w:r w:rsidRPr="00FD0102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７</w:t>
      </w:r>
      <w:r w:rsidRPr="00FD0102">
        <w:rPr>
          <w:rFonts w:ascii="ＭＳ 明朝" w:eastAsia="ＭＳ 明朝" w:hAnsi="ＭＳ 明朝" w:hint="eastAsia"/>
          <w:sz w:val="24"/>
          <w:szCs w:val="24"/>
        </w:rPr>
        <w:t>関係)</w:t>
      </w:r>
    </w:p>
    <w:p w14:paraId="74D755C5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14:paraId="040268CC" w14:textId="77777777" w:rsidR="00370699" w:rsidRPr="00FD0102" w:rsidRDefault="00370699" w:rsidP="002554C1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>実　績　報　告　書</w:t>
      </w:r>
    </w:p>
    <w:p w14:paraId="6B7B01E5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14:paraId="69049956" w14:textId="77777777" w:rsidR="00370699" w:rsidRPr="00FD0102" w:rsidRDefault="00370699" w:rsidP="002554C1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707B6EDA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14:paraId="4A588FA4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B5D41" w:rsidRPr="00FD0102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28B5687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14:paraId="76834B9C" w14:textId="77777777" w:rsidR="005A7617" w:rsidRPr="00FD0102" w:rsidRDefault="002554C1" w:rsidP="005721AE">
      <w:pPr>
        <w:spacing w:line="360" w:lineRule="auto"/>
        <w:ind w:right="420"/>
        <w:jc w:val="lef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</w:t>
      </w:r>
      <w:r w:rsidR="00370699" w:rsidRPr="00FD0102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="00370699" w:rsidRPr="00FD0102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5F8A652" w14:textId="77777777" w:rsidR="005A7617" w:rsidRPr="00FD0102" w:rsidRDefault="005A7617" w:rsidP="002554C1">
      <w:pPr>
        <w:ind w:right="-3"/>
        <w:jc w:val="lef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</w:t>
      </w:r>
      <w:r w:rsidR="002554C1" w:rsidRPr="00FD0102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</w:t>
      </w:r>
      <w:r w:rsidR="00370699" w:rsidRPr="00FD0102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="00370699" w:rsidRPr="00FD0102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115B00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14:paraId="67DCE637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14:paraId="2078B64E" w14:textId="77777777" w:rsidR="00370699" w:rsidRPr="00FD0102" w:rsidRDefault="00370699" w:rsidP="002554C1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4C1"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　第　　　　号により補助金の交付の決定を受けた</w:t>
      </w: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Pr="00FD0102">
        <w:rPr>
          <w:rFonts w:ascii="ＭＳ 明朝" w:eastAsia="ＭＳ 明朝" w:hAnsi="ＭＳ 明朝" w:hint="eastAsia"/>
          <w:sz w:val="24"/>
          <w:szCs w:val="24"/>
        </w:rPr>
        <w:t>が完了したので、関係書類を添えて報告します。</w:t>
      </w:r>
    </w:p>
    <w:p w14:paraId="51F69E82" w14:textId="77777777" w:rsidR="00370699" w:rsidRPr="00FD0102" w:rsidRDefault="0037069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7D2BC8B3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６</w:t>
      </w:r>
      <w:r w:rsidRPr="00FD0102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FD0102">
        <w:rPr>
          <w:rFonts w:ascii="ＭＳ 明朝" w:eastAsia="ＭＳ 明朝" w:hAnsi="ＭＳ 明朝" w:hint="eastAsia"/>
          <w:sz w:val="24"/>
          <w:szCs w:val="24"/>
        </w:rPr>
        <w:t>８</w:t>
      </w:r>
      <w:r w:rsidRPr="00FD0102">
        <w:rPr>
          <w:rFonts w:ascii="ＭＳ 明朝" w:eastAsia="ＭＳ 明朝" w:hAnsi="ＭＳ 明朝" w:hint="eastAsia"/>
          <w:sz w:val="24"/>
          <w:szCs w:val="24"/>
        </w:rPr>
        <w:t>関係)</w:t>
      </w:r>
    </w:p>
    <w:p w14:paraId="13BF7550" w14:textId="77777777" w:rsidR="002554C1" w:rsidRPr="00FD0102" w:rsidRDefault="002554C1" w:rsidP="002554C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pacing w:val="210"/>
          <w:kern w:val="0"/>
          <w:sz w:val="24"/>
          <w:szCs w:val="24"/>
        </w:rPr>
      </w:pPr>
    </w:p>
    <w:p w14:paraId="33044253" w14:textId="77777777" w:rsidR="002554C1" w:rsidRPr="00FD0102" w:rsidRDefault="002554C1" w:rsidP="002554C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0102">
        <w:rPr>
          <w:rFonts w:ascii="ＭＳ 明朝" w:eastAsia="ＭＳ 明朝" w:hAnsi="ＭＳ 明朝" w:cs="Times New Roman" w:hint="eastAsia"/>
          <w:spacing w:val="210"/>
          <w:kern w:val="0"/>
          <w:sz w:val="24"/>
          <w:szCs w:val="24"/>
        </w:rPr>
        <w:t>請求</w:t>
      </w:r>
      <w:r w:rsidRPr="00FD0102">
        <w:rPr>
          <w:rFonts w:ascii="ＭＳ 明朝" w:eastAsia="ＭＳ 明朝" w:hAnsi="ＭＳ 明朝" w:cs="Times New Roman" w:hint="eastAsia"/>
          <w:kern w:val="0"/>
          <w:sz w:val="24"/>
          <w:szCs w:val="24"/>
        </w:rPr>
        <w:t>書</w:t>
      </w:r>
    </w:p>
    <w:p w14:paraId="45712FD6" w14:textId="77777777" w:rsidR="002554C1" w:rsidRPr="00FD0102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244FBBC" w14:textId="77777777" w:rsidR="002554C1" w:rsidRPr="00FD0102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7A30B7" w14:textId="77777777" w:rsidR="002554C1" w:rsidRPr="00FD0102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010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金　　　　　　　　　　　　円</w:t>
      </w:r>
    </w:p>
    <w:p w14:paraId="29ABB905" w14:textId="77777777" w:rsidR="002554C1" w:rsidRPr="00FD0102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BE5B4CE" w14:textId="77777777" w:rsidR="002554C1" w:rsidRPr="00FD0102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6562151" w14:textId="77777777" w:rsidR="002554C1" w:rsidRPr="00FD0102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010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ただし、　　　　年　　月　　日付け　　　第　　号により補助金の交付の確定を受けた</w:t>
      </w: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FD010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ブロック塀等撤去事業</w:t>
      </w:r>
      <w:r w:rsidRPr="00FD0102">
        <w:rPr>
          <w:rFonts w:ascii="ＭＳ 明朝" w:eastAsia="ＭＳ 明朝" w:hAnsi="ＭＳ 明朝" w:hint="eastAsia"/>
          <w:sz w:val="24"/>
          <w:szCs w:val="24"/>
        </w:rPr>
        <w:t>補助金</w:t>
      </w:r>
      <w:r w:rsidRPr="00FD010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として、上記のとおり請求します。</w:t>
      </w:r>
    </w:p>
    <w:p w14:paraId="61492280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4DBD6EED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77555F8C" w14:textId="77777777" w:rsidR="00370699" w:rsidRPr="00FD0102" w:rsidRDefault="00370699" w:rsidP="00370699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554C1"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13F7BD1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1B7DC171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4272CE96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B5D41" w:rsidRPr="00FD0102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6C35B8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5755BCE4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0F3C69FF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1BBB1615" w14:textId="77777777" w:rsidR="00370699" w:rsidRPr="00FD0102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14:paraId="734AF12D" w14:textId="77777777" w:rsidR="00370699" w:rsidRPr="00FD0102" w:rsidRDefault="00370699" w:rsidP="00370699">
      <w:pPr>
        <w:spacing w:line="360" w:lineRule="auto"/>
        <w:ind w:right="420"/>
        <w:jc w:val="lef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住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所　 　　　　　　　　　　　　　</w:t>
      </w:r>
    </w:p>
    <w:p w14:paraId="1D134B7A" w14:textId="77777777" w:rsidR="005A7617" w:rsidRPr="00FD0102" w:rsidRDefault="00370699" w:rsidP="00DE39C6">
      <w:pPr>
        <w:spacing w:line="360" w:lineRule="auto"/>
        <w:ind w:right="-3"/>
        <w:jc w:val="left"/>
        <w:rPr>
          <w:rFonts w:ascii="ＭＳ 明朝" w:eastAsia="ＭＳ 明朝" w:hAnsi="ＭＳ 明朝"/>
          <w:sz w:val="24"/>
          <w:szCs w:val="24"/>
        </w:rPr>
      </w:pPr>
      <w:r w:rsidRPr="00FD0102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氏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名　 </w:t>
      </w:r>
      <w:r w:rsidR="002554C1" w:rsidRPr="00FD010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FD010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43522D" w14:textId="77777777" w:rsidR="00370699" w:rsidRPr="00FD0102" w:rsidRDefault="00370699" w:rsidP="005A7617">
      <w:pPr>
        <w:ind w:right="420"/>
        <w:jc w:val="center"/>
        <w:rPr>
          <w:rFonts w:ascii="ＭＳ 明朝" w:eastAsia="ＭＳ 明朝" w:hAnsi="ＭＳ 明朝"/>
          <w:sz w:val="24"/>
          <w:szCs w:val="24"/>
        </w:rPr>
      </w:pPr>
    </w:p>
    <w:p w14:paraId="19B44D6F" w14:textId="77777777" w:rsidR="00DE39C6" w:rsidRPr="00FD0102" w:rsidRDefault="00DE39C6" w:rsidP="005A7617">
      <w:pPr>
        <w:ind w:right="420"/>
        <w:jc w:val="center"/>
        <w:rPr>
          <w:rFonts w:ascii="ＭＳ 明朝" w:eastAsia="ＭＳ 明朝" w:hAnsi="ＭＳ 明朝"/>
          <w:sz w:val="24"/>
          <w:szCs w:val="24"/>
        </w:rPr>
      </w:pPr>
    </w:p>
    <w:p w14:paraId="350B60EF" w14:textId="77777777" w:rsidR="00370699" w:rsidRPr="00FD0102" w:rsidRDefault="00370699" w:rsidP="00370699">
      <w:pPr>
        <w:adjustRightInd w:val="0"/>
        <w:spacing w:line="360" w:lineRule="auto"/>
        <w:ind w:firstLineChars="1400" w:firstLine="3360"/>
        <w:rPr>
          <w:rFonts w:ascii="ＭＳ 明朝" w:eastAsia="ＭＳ 明朝" w:hAnsi="ＭＳ 明朝" w:cs="ＭＳ 明朝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sz w:val="24"/>
          <w:szCs w:val="24"/>
        </w:rPr>
        <w:t xml:space="preserve">　　　振込先金融機関名　</w:t>
      </w:r>
    </w:p>
    <w:p w14:paraId="109280DA" w14:textId="77777777" w:rsidR="00370699" w:rsidRPr="00FD0102" w:rsidRDefault="00370699" w:rsidP="00370699">
      <w:pPr>
        <w:adjustRightInd w:val="0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口座名義</w:t>
      </w:r>
    </w:p>
    <w:p w14:paraId="5F65DE5F" w14:textId="77777777" w:rsidR="00370699" w:rsidRPr="00FD0102" w:rsidRDefault="00370699" w:rsidP="00370699">
      <w:pPr>
        <w:adjustRightInd w:val="0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口座種別</w:t>
      </w:r>
    </w:p>
    <w:p w14:paraId="6210BEAC" w14:textId="77777777" w:rsidR="00370699" w:rsidRPr="00FD0102" w:rsidRDefault="00370699" w:rsidP="00370699">
      <w:pPr>
        <w:adjustRightInd w:val="0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口座番号</w:t>
      </w:r>
    </w:p>
    <w:p w14:paraId="376FB65C" w14:textId="77777777" w:rsidR="003E01C6" w:rsidRPr="00FD0102" w:rsidRDefault="003E01C6" w:rsidP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B3B426" w14:textId="77777777" w:rsidR="005A7617" w:rsidRPr="00FD0102" w:rsidRDefault="005A7617" w:rsidP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012EFA5" w14:textId="77777777" w:rsidR="002D5408" w:rsidRPr="00FD0102" w:rsidRDefault="002D5408" w:rsidP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805E9D" w14:textId="77777777" w:rsidR="002D5408" w:rsidRPr="00FD0102" w:rsidRDefault="002D5408" w:rsidP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4BA866D" w14:textId="77777777" w:rsidR="005A7617" w:rsidRPr="00FD0102" w:rsidRDefault="005A7617" w:rsidP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2C3D1D2" w14:textId="77777777" w:rsidR="005A7617" w:rsidRPr="00FD0102" w:rsidRDefault="005A7617" w:rsidP="005A76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発行責任者及び担当者</w:t>
      </w:r>
    </w:p>
    <w:p w14:paraId="3D555768" w14:textId="77777777" w:rsidR="005A7617" w:rsidRPr="00FD0102" w:rsidRDefault="00402CBD" w:rsidP="005A76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5A7617"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・発行責任者：　　　　　　　　　　連絡先：</w:t>
      </w:r>
      <w:r w:rsidR="00DE39C6"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14:paraId="0E06FCC3" w14:textId="77777777" w:rsidR="005A7617" w:rsidRPr="00FD0102" w:rsidRDefault="00402CBD" w:rsidP="005A76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5A7617"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・事務担当者：　　　　　　　　　　連絡先：</w:t>
      </w:r>
      <w:r w:rsidR="00DE39C6"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14:paraId="3D1B7F5C" w14:textId="77777777" w:rsidR="005A7617" w:rsidRPr="00FD0102" w:rsidRDefault="005A7617" w:rsidP="005A76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2F1C0F0" w14:textId="77777777" w:rsidR="005A7617" w:rsidRPr="00FD0102" w:rsidRDefault="005A7617" w:rsidP="005A76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※責任者及び担当者名はフルネームを記入してください。また、連絡先は日中に</w:t>
      </w:r>
    </w:p>
    <w:p w14:paraId="6F83B331" w14:textId="77777777" w:rsidR="005A7617" w:rsidRPr="00FD0102" w:rsidRDefault="005A7617" w:rsidP="005A76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0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連絡が取れる電話番号を記入してください。</w:t>
      </w:r>
    </w:p>
    <w:sectPr w:rsidR="005A7617" w:rsidRPr="00FD0102" w:rsidSect="000B0EF8">
      <w:pgSz w:w="11905" w:h="16837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CC16" w14:textId="77777777" w:rsidR="002A7941" w:rsidRDefault="002A7941">
      <w:r>
        <w:separator/>
      </w:r>
    </w:p>
  </w:endnote>
  <w:endnote w:type="continuationSeparator" w:id="0">
    <w:p w14:paraId="0ED69719" w14:textId="77777777" w:rsidR="002A7941" w:rsidRDefault="002A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F6F1" w14:textId="77777777" w:rsidR="002A7941" w:rsidRDefault="002A7941">
      <w:r>
        <w:separator/>
      </w:r>
    </w:p>
  </w:footnote>
  <w:footnote w:type="continuationSeparator" w:id="0">
    <w:p w14:paraId="0F947D1E" w14:textId="77777777" w:rsidR="002A7941" w:rsidRDefault="002A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C7"/>
    <w:rsid w:val="00031BDF"/>
    <w:rsid w:val="000B0EF8"/>
    <w:rsid w:val="001253DD"/>
    <w:rsid w:val="001318B4"/>
    <w:rsid w:val="00163EDB"/>
    <w:rsid w:val="001670FA"/>
    <w:rsid w:val="00174BF0"/>
    <w:rsid w:val="002264A6"/>
    <w:rsid w:val="00227FC7"/>
    <w:rsid w:val="002554C1"/>
    <w:rsid w:val="002A1621"/>
    <w:rsid w:val="002A7941"/>
    <w:rsid w:val="002B3AF8"/>
    <w:rsid w:val="002D5408"/>
    <w:rsid w:val="002D68C8"/>
    <w:rsid w:val="002F4A5F"/>
    <w:rsid w:val="00370699"/>
    <w:rsid w:val="00371D13"/>
    <w:rsid w:val="003E01C6"/>
    <w:rsid w:val="00402CBD"/>
    <w:rsid w:val="004045F2"/>
    <w:rsid w:val="00460F50"/>
    <w:rsid w:val="005721AE"/>
    <w:rsid w:val="005A7617"/>
    <w:rsid w:val="005E78A1"/>
    <w:rsid w:val="006159F4"/>
    <w:rsid w:val="00674713"/>
    <w:rsid w:val="006B7DC6"/>
    <w:rsid w:val="006E63DA"/>
    <w:rsid w:val="00726689"/>
    <w:rsid w:val="00742FF3"/>
    <w:rsid w:val="0076190E"/>
    <w:rsid w:val="0077289C"/>
    <w:rsid w:val="007E2605"/>
    <w:rsid w:val="00863F13"/>
    <w:rsid w:val="008768E8"/>
    <w:rsid w:val="00883FA5"/>
    <w:rsid w:val="008C22E6"/>
    <w:rsid w:val="008D3CE3"/>
    <w:rsid w:val="008E0FDC"/>
    <w:rsid w:val="009471B1"/>
    <w:rsid w:val="00947C5A"/>
    <w:rsid w:val="00966289"/>
    <w:rsid w:val="00980A6D"/>
    <w:rsid w:val="00A55F67"/>
    <w:rsid w:val="00A70BF8"/>
    <w:rsid w:val="00AC3FA4"/>
    <w:rsid w:val="00AD5067"/>
    <w:rsid w:val="00B1282E"/>
    <w:rsid w:val="00BA3327"/>
    <w:rsid w:val="00BD7798"/>
    <w:rsid w:val="00BE1975"/>
    <w:rsid w:val="00C03188"/>
    <w:rsid w:val="00C11509"/>
    <w:rsid w:val="00C201CC"/>
    <w:rsid w:val="00C904A7"/>
    <w:rsid w:val="00CB513F"/>
    <w:rsid w:val="00CD56C1"/>
    <w:rsid w:val="00D20CE0"/>
    <w:rsid w:val="00D46D96"/>
    <w:rsid w:val="00D615FF"/>
    <w:rsid w:val="00DA4D9B"/>
    <w:rsid w:val="00DE39C6"/>
    <w:rsid w:val="00E068F1"/>
    <w:rsid w:val="00E66D99"/>
    <w:rsid w:val="00F571CD"/>
    <w:rsid w:val="00F621F9"/>
    <w:rsid w:val="00F96900"/>
    <w:rsid w:val="00F97640"/>
    <w:rsid w:val="00FB5D41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B8C2C"/>
  <w14:defaultImageDpi w14:val="0"/>
  <w15:docId w15:val="{02754C23-B781-41A4-B282-B5CFF6F3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DC6"/>
  </w:style>
  <w:style w:type="paragraph" w:styleId="a5">
    <w:name w:val="footer"/>
    <w:basedOn w:val="a"/>
    <w:link w:val="a6"/>
    <w:uiPriority w:val="99"/>
    <w:unhideWhenUsed/>
    <w:rsid w:val="006B7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DC6"/>
  </w:style>
  <w:style w:type="paragraph" w:styleId="a7">
    <w:name w:val="Balloon Text"/>
    <w:basedOn w:val="a"/>
    <w:link w:val="a8"/>
    <w:uiPriority w:val="99"/>
    <w:semiHidden/>
    <w:unhideWhenUsed/>
    <w:rsid w:val="002D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68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E19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KENSETSU</cp:lastModifiedBy>
  <cp:revision>29</cp:revision>
  <cp:lastPrinted>2020-11-30T04:23:00Z</cp:lastPrinted>
  <dcterms:created xsi:type="dcterms:W3CDTF">2020-06-23T02:51:00Z</dcterms:created>
  <dcterms:modified xsi:type="dcterms:W3CDTF">2024-07-03T23:59:00Z</dcterms:modified>
</cp:coreProperties>
</file>