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8481" w14:textId="77777777" w:rsidR="003847F8" w:rsidRPr="00626EE4" w:rsidRDefault="00416550" w:rsidP="00626EE4">
      <w:pPr>
        <w:wordWrap w:val="0"/>
        <w:rPr>
          <w:rFonts w:ascii="ＭＳ 明朝"/>
        </w:rPr>
      </w:pPr>
      <w:r w:rsidRPr="00626EE4">
        <w:rPr>
          <w:rFonts w:ascii="ＭＳ 明朝" w:hAnsi="ＭＳ 明朝" w:hint="eastAsia"/>
        </w:rPr>
        <w:t>様式第</w:t>
      </w:r>
      <w:r w:rsidRPr="00626EE4">
        <w:rPr>
          <w:rFonts w:ascii="ＭＳ 明朝" w:hAnsi="ＭＳ 明朝"/>
        </w:rPr>
        <w:t>1</w:t>
      </w:r>
      <w:r w:rsidR="00510B8A" w:rsidRPr="00626EE4">
        <w:rPr>
          <w:rFonts w:ascii="ＭＳ 明朝" w:hAnsi="ＭＳ 明朝" w:hint="eastAsia"/>
        </w:rPr>
        <w:t>号</w:t>
      </w:r>
      <w:r w:rsidRPr="00626EE4">
        <w:rPr>
          <w:rFonts w:ascii="ＭＳ 明朝" w:hAnsi="ＭＳ 明朝" w:hint="eastAsia"/>
        </w:rPr>
        <w:t>の</w:t>
      </w:r>
      <w:r w:rsidRPr="00626EE4">
        <w:rPr>
          <w:rFonts w:ascii="ＭＳ 明朝" w:hAnsi="ＭＳ 明朝"/>
        </w:rPr>
        <w:t>2</w:t>
      </w:r>
      <w:r w:rsidRPr="00626EE4">
        <w:rPr>
          <w:rFonts w:ascii="ＭＳ 明朝" w:hAnsi="ＭＳ 明朝" w:hint="eastAsia"/>
        </w:rPr>
        <w:t>（第</w:t>
      </w:r>
      <w:r w:rsidRPr="00626EE4">
        <w:rPr>
          <w:rFonts w:ascii="ＭＳ 明朝" w:hAnsi="ＭＳ 明朝"/>
        </w:rPr>
        <w:t>4</w:t>
      </w:r>
      <w:r w:rsidRPr="00626EE4">
        <w:rPr>
          <w:rFonts w:ascii="ＭＳ 明朝" w:hAnsi="ＭＳ 明朝" w:hint="eastAsia"/>
        </w:rPr>
        <w:t>、第</w:t>
      </w:r>
      <w:r w:rsidRPr="00626EE4">
        <w:rPr>
          <w:rFonts w:ascii="ＭＳ 明朝" w:hAnsi="ＭＳ 明朝"/>
        </w:rPr>
        <w:t>6</w:t>
      </w:r>
      <w:r w:rsidR="00CB44DD" w:rsidRPr="00626EE4">
        <w:rPr>
          <w:rFonts w:ascii="ＭＳ 明朝" w:hAnsi="ＭＳ 明朝" w:hint="eastAsia"/>
        </w:rPr>
        <w:t>関係）</w:t>
      </w:r>
    </w:p>
    <w:p w14:paraId="54BCFBAA" w14:textId="77777777" w:rsidR="003847F8" w:rsidRPr="00416550" w:rsidRDefault="003847F8">
      <w:pPr>
        <w:pStyle w:val="NXJ"/>
        <w:rPr>
          <w:spacing w:val="0"/>
          <w:sz w:val="21"/>
          <w:szCs w:val="21"/>
        </w:rPr>
      </w:pPr>
    </w:p>
    <w:p w14:paraId="710F8870" w14:textId="77777777" w:rsidR="003847F8" w:rsidRPr="00416550" w:rsidRDefault="00A727EE" w:rsidP="00DF611A">
      <w:pPr>
        <w:pStyle w:val="NXJ"/>
        <w:jc w:val="center"/>
        <w:rPr>
          <w:spacing w:val="0"/>
          <w:sz w:val="21"/>
          <w:szCs w:val="21"/>
        </w:rPr>
      </w:pPr>
      <w:r w:rsidRPr="00416550">
        <w:rPr>
          <w:rFonts w:hint="eastAsia"/>
          <w:sz w:val="21"/>
          <w:szCs w:val="21"/>
        </w:rPr>
        <w:t>事業</w:t>
      </w:r>
      <w:r w:rsidR="003847F8" w:rsidRPr="00416550">
        <w:rPr>
          <w:rFonts w:hint="eastAsia"/>
          <w:sz w:val="21"/>
          <w:szCs w:val="21"/>
        </w:rPr>
        <w:t>計画書（</w:t>
      </w:r>
      <w:r w:rsidRPr="00416550">
        <w:rPr>
          <w:rFonts w:hint="eastAsia"/>
          <w:sz w:val="21"/>
          <w:szCs w:val="21"/>
        </w:rPr>
        <w:t>変更事業</w:t>
      </w:r>
      <w:r w:rsidR="009A504B" w:rsidRPr="00416550">
        <w:rPr>
          <w:rFonts w:hint="eastAsia"/>
          <w:sz w:val="21"/>
          <w:szCs w:val="21"/>
        </w:rPr>
        <w:t>計画書</w:t>
      </w:r>
      <w:r w:rsidR="003847F8" w:rsidRPr="00416550">
        <w:rPr>
          <w:rFonts w:hint="eastAsia"/>
          <w:sz w:val="21"/>
          <w:szCs w:val="21"/>
        </w:rPr>
        <w:t>）</w:t>
      </w:r>
    </w:p>
    <w:p w14:paraId="7BF22F2A" w14:textId="77777777" w:rsidR="003847F8" w:rsidRPr="00416550" w:rsidRDefault="003847F8">
      <w:pPr>
        <w:pStyle w:val="NXJ"/>
        <w:rPr>
          <w:spacing w:val="0"/>
          <w:sz w:val="21"/>
          <w:szCs w:val="21"/>
        </w:rPr>
      </w:pPr>
    </w:p>
    <w:p w14:paraId="15084F7A" w14:textId="77777777" w:rsidR="003847F8" w:rsidRPr="00416550" w:rsidRDefault="003847F8">
      <w:pPr>
        <w:pStyle w:val="NXJ"/>
        <w:spacing w:line="100" w:lineRule="exact"/>
        <w:rPr>
          <w:spacing w:val="0"/>
          <w:sz w:val="21"/>
          <w:szCs w:val="21"/>
        </w:rPr>
      </w:pPr>
    </w:p>
    <w:tbl>
      <w:tblPr>
        <w:tblW w:w="9642" w:type="dxa"/>
        <w:tblInd w:w="96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24"/>
        <w:gridCol w:w="1525"/>
        <w:gridCol w:w="1525"/>
        <w:gridCol w:w="1525"/>
        <w:gridCol w:w="1984"/>
        <w:gridCol w:w="1559"/>
      </w:tblGrid>
      <w:tr w:rsidR="007950FE" w:rsidRPr="00416550" w14:paraId="282DFB43" w14:textId="77777777" w:rsidTr="00A76F16">
        <w:trPr>
          <w:trHeight w:val="500"/>
        </w:trPr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C07A" w14:textId="77777777" w:rsidR="007950FE" w:rsidRPr="00416550" w:rsidRDefault="007950FE" w:rsidP="00416550">
            <w:pPr>
              <w:pStyle w:val="a9"/>
              <w:numPr>
                <w:ilvl w:val="0"/>
                <w:numId w:val="1"/>
              </w:numPr>
              <w:overflowPunct w:val="0"/>
              <w:ind w:leftChars="0"/>
              <w:jc w:val="left"/>
              <w:rPr>
                <w:szCs w:val="21"/>
                <w:lang w:eastAsia="zh-CN"/>
              </w:rPr>
            </w:pPr>
            <w:r w:rsidRPr="00416550">
              <w:rPr>
                <w:rFonts w:hint="eastAsia"/>
                <w:szCs w:val="21"/>
              </w:rPr>
              <w:t>事業計画</w:t>
            </w:r>
          </w:p>
        </w:tc>
      </w:tr>
      <w:tr w:rsidR="007950FE" w:rsidRPr="00416550" w14:paraId="23AB2B52" w14:textId="77777777" w:rsidTr="00A76F16">
        <w:trPr>
          <w:trHeight w:val="5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0565" w14:textId="77777777" w:rsidR="007950FE" w:rsidRPr="00416550" w:rsidRDefault="007950FE" w:rsidP="007950FE">
            <w:pPr>
              <w:overflowPunct w:val="0"/>
              <w:jc w:val="center"/>
              <w:rPr>
                <w:szCs w:val="21"/>
                <w:lang w:eastAsia="zh-CN"/>
              </w:rPr>
            </w:pPr>
            <w:r w:rsidRPr="00416550">
              <w:rPr>
                <w:rFonts w:hint="eastAsia"/>
                <w:szCs w:val="21"/>
                <w:lang w:eastAsia="zh-CN"/>
              </w:rPr>
              <w:t>事業種目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B52E" w14:textId="77777777" w:rsidR="007950FE" w:rsidRPr="00416550" w:rsidRDefault="007950FE" w:rsidP="007950FE">
            <w:pPr>
              <w:overflowPunct w:val="0"/>
              <w:jc w:val="center"/>
              <w:rPr>
                <w:szCs w:val="21"/>
                <w:lang w:eastAsia="zh-CN"/>
              </w:rPr>
            </w:pPr>
            <w:r w:rsidRPr="00416550">
              <w:rPr>
                <w:rFonts w:hint="eastAsia"/>
                <w:szCs w:val="21"/>
                <w:lang w:eastAsia="zh-CN"/>
              </w:rPr>
              <w:t>施行場所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761B" w14:textId="77777777" w:rsidR="007950FE" w:rsidRPr="00416550" w:rsidRDefault="007950FE" w:rsidP="007950FE">
            <w:pPr>
              <w:overflowPunct w:val="0"/>
              <w:jc w:val="center"/>
              <w:rPr>
                <w:szCs w:val="21"/>
              </w:rPr>
            </w:pPr>
            <w:r w:rsidRPr="00416550">
              <w:rPr>
                <w:rFonts w:hint="eastAsia"/>
                <w:szCs w:val="21"/>
              </w:rPr>
              <w:t>面積又は規模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E630" w14:textId="77777777" w:rsidR="007950FE" w:rsidRPr="00416550" w:rsidRDefault="007950FE" w:rsidP="007950FE">
            <w:pPr>
              <w:overflowPunct w:val="0"/>
              <w:jc w:val="center"/>
              <w:rPr>
                <w:szCs w:val="21"/>
              </w:rPr>
            </w:pPr>
            <w:r w:rsidRPr="00416550">
              <w:rPr>
                <w:rFonts w:hint="eastAsia"/>
                <w:szCs w:val="21"/>
              </w:rPr>
              <w:t>作物名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AD5C" w14:textId="77777777" w:rsidR="007950FE" w:rsidRPr="00416550" w:rsidRDefault="007950FE" w:rsidP="007950FE">
            <w:pPr>
              <w:overflowPunct w:val="0"/>
              <w:jc w:val="center"/>
              <w:rPr>
                <w:szCs w:val="21"/>
              </w:rPr>
            </w:pPr>
            <w:r w:rsidRPr="00416550">
              <w:rPr>
                <w:rFonts w:hint="eastAsia"/>
                <w:szCs w:val="21"/>
              </w:rPr>
              <w:t>請負又は直営の別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67CF" w14:textId="77777777" w:rsidR="007950FE" w:rsidRPr="00416550" w:rsidRDefault="007950FE" w:rsidP="007950FE">
            <w:pPr>
              <w:overflowPunct w:val="0"/>
              <w:jc w:val="center"/>
              <w:rPr>
                <w:szCs w:val="21"/>
                <w:lang w:eastAsia="zh-CN"/>
              </w:rPr>
            </w:pPr>
            <w:r w:rsidRPr="00416550">
              <w:rPr>
                <w:rFonts w:hint="eastAsia"/>
                <w:szCs w:val="21"/>
                <w:lang w:eastAsia="zh-CN"/>
              </w:rPr>
              <w:t>備考</w:t>
            </w:r>
          </w:p>
        </w:tc>
      </w:tr>
      <w:tr w:rsidR="0074048D" w:rsidRPr="00416550" w14:paraId="115C3B20" w14:textId="77777777" w:rsidTr="00A76F16">
        <w:trPr>
          <w:trHeight w:val="743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A853" w14:textId="77777777" w:rsidR="0074048D" w:rsidRPr="00416550" w:rsidRDefault="0074048D" w:rsidP="0074048D">
            <w:pPr>
              <w:overflowPunct w:val="0"/>
              <w:rPr>
                <w:szCs w:val="21"/>
              </w:rPr>
            </w:pPr>
            <w:r w:rsidRPr="0041655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798E" w14:textId="77777777" w:rsidR="0074048D" w:rsidRPr="00416550" w:rsidRDefault="0074048D" w:rsidP="0074048D">
            <w:pPr>
              <w:overflowPunct w:val="0"/>
              <w:rPr>
                <w:szCs w:val="21"/>
              </w:rPr>
            </w:pPr>
            <w:r w:rsidRPr="0041655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0ABD" w14:textId="77777777" w:rsidR="0074048D" w:rsidRPr="00416550" w:rsidRDefault="0074048D" w:rsidP="0074048D">
            <w:pPr>
              <w:overflowPunct w:val="0"/>
              <w:rPr>
                <w:szCs w:val="21"/>
              </w:rPr>
            </w:pPr>
            <w:r w:rsidRPr="0041655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B972" w14:textId="77777777" w:rsidR="0074048D" w:rsidRPr="00416550" w:rsidRDefault="0074048D" w:rsidP="0074048D">
            <w:pPr>
              <w:overflowPunct w:val="0"/>
              <w:rPr>
                <w:szCs w:val="21"/>
              </w:rPr>
            </w:pPr>
            <w:r w:rsidRPr="0041655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1A84" w14:textId="77777777" w:rsidR="0074048D" w:rsidRPr="00416550" w:rsidRDefault="0074048D" w:rsidP="0074048D">
            <w:pPr>
              <w:overflowPunct w:val="0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F419" w14:textId="77777777" w:rsidR="0074048D" w:rsidRPr="00416550" w:rsidRDefault="0074048D" w:rsidP="0074048D">
            <w:pPr>
              <w:overflowPunct w:val="0"/>
              <w:rPr>
                <w:szCs w:val="21"/>
              </w:rPr>
            </w:pPr>
            <w:r w:rsidRPr="00416550">
              <w:rPr>
                <w:rFonts w:hint="eastAsia"/>
                <w:szCs w:val="21"/>
              </w:rPr>
              <w:t xml:space="preserve">　</w:t>
            </w:r>
          </w:p>
        </w:tc>
      </w:tr>
      <w:tr w:rsidR="00CA3827" w:rsidRPr="00416550" w14:paraId="49B4B0CB" w14:textId="77777777" w:rsidTr="00A76F16">
        <w:trPr>
          <w:trHeight w:val="500"/>
        </w:trPr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FE83" w14:textId="77777777" w:rsidR="00CA3827" w:rsidRPr="00416550" w:rsidRDefault="00CA3827" w:rsidP="00CA3827">
            <w:pPr>
              <w:pStyle w:val="a9"/>
              <w:numPr>
                <w:ilvl w:val="0"/>
                <w:numId w:val="1"/>
              </w:numPr>
              <w:overflowPunct w:val="0"/>
              <w:ind w:leftChars="0"/>
              <w:jc w:val="left"/>
              <w:rPr>
                <w:szCs w:val="21"/>
              </w:rPr>
            </w:pPr>
            <w:r w:rsidRPr="00416550">
              <w:rPr>
                <w:rFonts w:hint="eastAsia"/>
                <w:szCs w:val="21"/>
              </w:rPr>
              <w:t>事業費</w:t>
            </w:r>
          </w:p>
        </w:tc>
      </w:tr>
      <w:tr w:rsidR="00CA3827" w:rsidRPr="00416550" w14:paraId="374F65BC" w14:textId="77777777" w:rsidTr="00794C19">
        <w:trPr>
          <w:trHeight w:val="500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F4758" w14:textId="77777777" w:rsidR="00CA3827" w:rsidRPr="00416550" w:rsidRDefault="00CA3827" w:rsidP="00CA3827">
            <w:pPr>
              <w:overflowPunct w:val="0"/>
              <w:jc w:val="center"/>
              <w:rPr>
                <w:rFonts w:eastAsia="SimSun"/>
                <w:szCs w:val="21"/>
                <w:lang w:eastAsia="zh-CN"/>
              </w:rPr>
            </w:pPr>
            <w:r w:rsidRPr="00416550">
              <w:rPr>
                <w:rFonts w:hint="eastAsia"/>
                <w:szCs w:val="21"/>
              </w:rPr>
              <w:t>総事業費</w:t>
            </w:r>
          </w:p>
        </w:tc>
        <w:tc>
          <w:tcPr>
            <w:tcW w:w="8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CE83" w14:textId="77777777" w:rsidR="00CA3827" w:rsidRPr="00416550" w:rsidRDefault="00CA3827" w:rsidP="00CA3827">
            <w:pPr>
              <w:overflowPunct w:val="0"/>
              <w:jc w:val="center"/>
              <w:rPr>
                <w:szCs w:val="21"/>
              </w:rPr>
            </w:pPr>
            <w:r w:rsidRPr="00416550">
              <w:rPr>
                <w:rFonts w:hint="eastAsia"/>
                <w:szCs w:val="21"/>
                <w:lang w:eastAsia="zh-CN"/>
              </w:rPr>
              <w:t>財源内訳</w:t>
            </w:r>
          </w:p>
        </w:tc>
      </w:tr>
      <w:tr w:rsidR="00CA3827" w:rsidRPr="00416550" w14:paraId="4B846D08" w14:textId="77777777" w:rsidTr="00A76F16">
        <w:trPr>
          <w:trHeight w:val="500"/>
        </w:trPr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B7BB" w14:textId="77777777" w:rsidR="00CA3827" w:rsidRPr="00416550" w:rsidRDefault="00CA3827" w:rsidP="00CA3827">
            <w:pPr>
              <w:overflowPunct w:val="0"/>
              <w:rPr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8A59" w14:textId="77777777" w:rsidR="00CA3827" w:rsidRPr="00416550" w:rsidRDefault="00CA3827" w:rsidP="00CA3827">
            <w:pPr>
              <w:overflowPunct w:val="0"/>
              <w:jc w:val="center"/>
              <w:rPr>
                <w:szCs w:val="21"/>
              </w:rPr>
            </w:pPr>
            <w:r w:rsidRPr="00416550">
              <w:rPr>
                <w:rFonts w:hint="eastAsia"/>
                <w:szCs w:val="21"/>
              </w:rPr>
              <w:t>町補助金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7DA2" w14:textId="77777777" w:rsidR="00CA3827" w:rsidRPr="00416550" w:rsidRDefault="00CA3827" w:rsidP="00CA3827">
            <w:pPr>
              <w:overflowPunct w:val="0"/>
              <w:jc w:val="center"/>
              <w:rPr>
                <w:szCs w:val="21"/>
              </w:rPr>
            </w:pPr>
            <w:r w:rsidRPr="00416550">
              <w:rPr>
                <w:rFonts w:hint="eastAsia"/>
                <w:szCs w:val="21"/>
              </w:rPr>
              <w:t>自己資金又は出資金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68B8" w14:textId="77777777" w:rsidR="00CA3827" w:rsidRPr="00416550" w:rsidRDefault="00CA3827" w:rsidP="00CA3827">
            <w:pPr>
              <w:overflowPunct w:val="0"/>
              <w:jc w:val="center"/>
              <w:rPr>
                <w:szCs w:val="21"/>
              </w:rPr>
            </w:pPr>
            <w:r w:rsidRPr="00416550">
              <w:rPr>
                <w:rFonts w:hint="eastAsia"/>
                <w:szCs w:val="21"/>
              </w:rPr>
              <w:t>借入金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55E1" w14:textId="77777777" w:rsidR="00CA3827" w:rsidRPr="00416550" w:rsidRDefault="00CA3827" w:rsidP="00CA3827">
            <w:pPr>
              <w:overflowPunct w:val="0"/>
              <w:jc w:val="center"/>
              <w:rPr>
                <w:szCs w:val="21"/>
              </w:rPr>
            </w:pPr>
            <w:r w:rsidRPr="00416550">
              <w:rPr>
                <w:rFonts w:hint="eastAsia"/>
                <w:szCs w:val="21"/>
              </w:rPr>
              <w:t>その他</w:t>
            </w:r>
          </w:p>
        </w:tc>
      </w:tr>
      <w:tr w:rsidR="00CA3827" w:rsidRPr="00416550" w14:paraId="0BBEED46" w14:textId="77777777" w:rsidTr="00A76F16">
        <w:trPr>
          <w:trHeight w:val="733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B302" w14:textId="77777777" w:rsidR="00CA3827" w:rsidRPr="00416550" w:rsidRDefault="00CA3827" w:rsidP="00CA3827">
            <w:pPr>
              <w:overflowPunct w:val="0"/>
              <w:rPr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2B2A" w14:textId="77777777" w:rsidR="00CA3827" w:rsidRPr="00416550" w:rsidRDefault="00CA3827" w:rsidP="00CA3827">
            <w:pPr>
              <w:overflowPunct w:val="0"/>
              <w:rPr>
                <w:szCs w:val="21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E97D" w14:textId="77777777" w:rsidR="00CA3827" w:rsidRPr="00416550" w:rsidRDefault="00CA3827" w:rsidP="00CA3827">
            <w:pPr>
              <w:overflowPunct w:val="0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2439" w14:textId="77777777" w:rsidR="00CA3827" w:rsidRPr="00416550" w:rsidRDefault="00CA3827" w:rsidP="00CA3827">
            <w:pPr>
              <w:overflowPunct w:val="0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60F2" w14:textId="77777777" w:rsidR="00CA3827" w:rsidRPr="00416550" w:rsidRDefault="00CA3827" w:rsidP="00CA3827">
            <w:pPr>
              <w:overflowPunct w:val="0"/>
              <w:rPr>
                <w:szCs w:val="21"/>
              </w:rPr>
            </w:pPr>
          </w:p>
        </w:tc>
      </w:tr>
      <w:tr w:rsidR="00EE676C" w:rsidRPr="00416550" w14:paraId="639D4676" w14:textId="77777777" w:rsidTr="00EE676C">
        <w:trPr>
          <w:trHeight w:val="516"/>
        </w:trPr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433D" w14:textId="77777777" w:rsidR="00EE676C" w:rsidRPr="00416550" w:rsidRDefault="00EE676C" w:rsidP="00EE676C">
            <w:pPr>
              <w:pStyle w:val="a9"/>
              <w:numPr>
                <w:ilvl w:val="0"/>
                <w:numId w:val="1"/>
              </w:numPr>
              <w:overflowPunct w:val="0"/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工期</w:t>
            </w:r>
          </w:p>
        </w:tc>
      </w:tr>
      <w:tr w:rsidR="00EE676C" w:rsidRPr="00416550" w14:paraId="41D31D43" w14:textId="77777777" w:rsidTr="001244FE">
        <w:trPr>
          <w:trHeight w:val="733"/>
        </w:trPr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0BC3" w14:textId="77777777" w:rsidR="00EE676C" w:rsidRDefault="00EE676C" w:rsidP="00EE676C">
            <w:pPr>
              <w:overflowPunct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0DC10B17" w14:textId="77777777" w:rsidR="00EE676C" w:rsidRPr="00416550" w:rsidRDefault="00EE676C" w:rsidP="00EE676C">
            <w:pPr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着工予定日　　　　年　　月　　日　　～　　完了予定日　　　　年　　月　　日</w:t>
            </w:r>
          </w:p>
        </w:tc>
      </w:tr>
      <w:tr w:rsidR="00CA3827" w:rsidRPr="00416550" w14:paraId="08F0F229" w14:textId="77777777" w:rsidTr="00A76F16">
        <w:trPr>
          <w:trHeight w:val="500"/>
        </w:trPr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7E1D" w14:textId="77777777" w:rsidR="00CA3827" w:rsidRPr="00416550" w:rsidRDefault="00CA3827" w:rsidP="00CA3827">
            <w:pPr>
              <w:pStyle w:val="a9"/>
              <w:numPr>
                <w:ilvl w:val="0"/>
                <w:numId w:val="1"/>
              </w:numPr>
              <w:overflowPunct w:val="0"/>
              <w:ind w:leftChars="0"/>
              <w:jc w:val="left"/>
              <w:rPr>
                <w:szCs w:val="21"/>
              </w:rPr>
            </w:pPr>
            <w:r w:rsidRPr="00416550">
              <w:rPr>
                <w:rFonts w:hint="eastAsia"/>
                <w:szCs w:val="21"/>
              </w:rPr>
              <w:t>生産計画</w:t>
            </w:r>
          </w:p>
        </w:tc>
      </w:tr>
      <w:tr w:rsidR="00CA3827" w:rsidRPr="00416550" w14:paraId="31321B53" w14:textId="77777777" w:rsidTr="00CA3827">
        <w:trPr>
          <w:trHeight w:val="3131"/>
        </w:trPr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B749" w14:textId="77777777" w:rsidR="00CA3827" w:rsidRPr="00416550" w:rsidRDefault="00CA3827" w:rsidP="00CA3827">
            <w:pPr>
              <w:overflowPunct w:val="0"/>
              <w:rPr>
                <w:szCs w:val="21"/>
              </w:rPr>
            </w:pPr>
          </w:p>
        </w:tc>
      </w:tr>
      <w:tr w:rsidR="00CA3827" w:rsidRPr="00416550" w14:paraId="76D7E171" w14:textId="77777777" w:rsidTr="00A76F16">
        <w:trPr>
          <w:trHeight w:val="500"/>
        </w:trPr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14A5" w14:textId="77777777" w:rsidR="00CA3827" w:rsidRPr="00416550" w:rsidRDefault="00CA3827" w:rsidP="00CA3827">
            <w:pPr>
              <w:pStyle w:val="a9"/>
              <w:numPr>
                <w:ilvl w:val="0"/>
                <w:numId w:val="1"/>
              </w:numPr>
              <w:overflowPunct w:val="0"/>
              <w:ind w:leftChars="0"/>
              <w:jc w:val="left"/>
              <w:rPr>
                <w:szCs w:val="21"/>
                <w:lang w:eastAsia="zh-CN"/>
              </w:rPr>
            </w:pPr>
            <w:r w:rsidRPr="00416550">
              <w:rPr>
                <w:rFonts w:hint="eastAsia"/>
                <w:szCs w:val="21"/>
              </w:rPr>
              <w:t>出荷・販売計画</w:t>
            </w:r>
          </w:p>
        </w:tc>
      </w:tr>
      <w:tr w:rsidR="00CA3827" w:rsidRPr="00416550" w14:paraId="774EFCDF" w14:textId="77777777" w:rsidTr="00CA3827">
        <w:trPr>
          <w:trHeight w:val="3003"/>
        </w:trPr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B4A5" w14:textId="77777777" w:rsidR="00CA3827" w:rsidRPr="00416550" w:rsidRDefault="00CA3827" w:rsidP="00CA3827">
            <w:pPr>
              <w:overflowPunct w:val="0"/>
              <w:rPr>
                <w:szCs w:val="21"/>
              </w:rPr>
            </w:pPr>
          </w:p>
        </w:tc>
      </w:tr>
    </w:tbl>
    <w:p w14:paraId="2C47FC89" w14:textId="77777777" w:rsidR="005D479F" w:rsidRPr="00416550" w:rsidRDefault="00331926">
      <w:pPr>
        <w:pStyle w:val="NXJ"/>
        <w:rPr>
          <w:sz w:val="21"/>
          <w:szCs w:val="21"/>
        </w:rPr>
      </w:pPr>
      <w:r w:rsidRPr="00416550">
        <w:rPr>
          <w:rFonts w:hint="eastAsia"/>
          <w:sz w:val="21"/>
          <w:szCs w:val="21"/>
        </w:rPr>
        <w:t>（注）　変更経営計画書の場合は、変更前の計画を上段に括弧書きし、変更後の計画を</w:t>
      </w:r>
    </w:p>
    <w:p w14:paraId="60AFE19E" w14:textId="77777777" w:rsidR="00331926" w:rsidRDefault="00331926" w:rsidP="005D479F">
      <w:pPr>
        <w:pStyle w:val="NXJ"/>
        <w:ind w:firstLineChars="300" w:firstLine="738"/>
      </w:pPr>
      <w:r w:rsidRPr="00416550">
        <w:rPr>
          <w:rFonts w:hint="eastAsia"/>
          <w:sz w:val="21"/>
          <w:szCs w:val="21"/>
        </w:rPr>
        <w:t>下段に記載すること。</w:t>
      </w:r>
    </w:p>
    <w:sectPr w:rsidR="00331926">
      <w:pgSz w:w="11906" w:h="16838"/>
      <w:pgMar w:top="850" w:right="1014" w:bottom="850" w:left="130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76DD" w14:textId="77777777" w:rsidR="00394EC8" w:rsidRDefault="00394EC8" w:rsidP="009C22FC">
      <w:r>
        <w:separator/>
      </w:r>
    </w:p>
  </w:endnote>
  <w:endnote w:type="continuationSeparator" w:id="0">
    <w:p w14:paraId="77CF49C3" w14:textId="77777777" w:rsidR="00394EC8" w:rsidRDefault="00394EC8" w:rsidP="009C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Microsoft Ya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3873B" w14:textId="77777777" w:rsidR="00394EC8" w:rsidRDefault="00394EC8" w:rsidP="009C22FC">
      <w:r>
        <w:separator/>
      </w:r>
    </w:p>
  </w:footnote>
  <w:footnote w:type="continuationSeparator" w:id="0">
    <w:p w14:paraId="74392E20" w14:textId="77777777" w:rsidR="00394EC8" w:rsidRDefault="00394EC8" w:rsidP="009C2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31F46"/>
    <w:multiLevelType w:val="hybridMultilevel"/>
    <w:tmpl w:val="7CF682F4"/>
    <w:lvl w:ilvl="0" w:tplc="879AA40A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FC"/>
    <w:rsid w:val="0003002E"/>
    <w:rsid w:val="000674E4"/>
    <w:rsid w:val="000A57B8"/>
    <w:rsid w:val="000C4A4D"/>
    <w:rsid w:val="00106AE2"/>
    <w:rsid w:val="001244FE"/>
    <w:rsid w:val="001859C6"/>
    <w:rsid w:val="001869EF"/>
    <w:rsid w:val="001B2314"/>
    <w:rsid w:val="001E0EEC"/>
    <w:rsid w:val="001F1D96"/>
    <w:rsid w:val="00206AF0"/>
    <w:rsid w:val="00213900"/>
    <w:rsid w:val="0021600C"/>
    <w:rsid w:val="002A66AB"/>
    <w:rsid w:val="002C782E"/>
    <w:rsid w:val="002C7FA0"/>
    <w:rsid w:val="002D6051"/>
    <w:rsid w:val="00326082"/>
    <w:rsid w:val="00331926"/>
    <w:rsid w:val="003847F8"/>
    <w:rsid w:val="00394EC8"/>
    <w:rsid w:val="003A1AB2"/>
    <w:rsid w:val="003A33A7"/>
    <w:rsid w:val="003E3009"/>
    <w:rsid w:val="00416550"/>
    <w:rsid w:val="004777FB"/>
    <w:rsid w:val="00496B72"/>
    <w:rsid w:val="00510B8A"/>
    <w:rsid w:val="005130EA"/>
    <w:rsid w:val="00531078"/>
    <w:rsid w:val="005B7943"/>
    <w:rsid w:val="005D479F"/>
    <w:rsid w:val="006033E4"/>
    <w:rsid w:val="00626EE4"/>
    <w:rsid w:val="006679A4"/>
    <w:rsid w:val="006955C6"/>
    <w:rsid w:val="006A5CA6"/>
    <w:rsid w:val="007116CC"/>
    <w:rsid w:val="0074048D"/>
    <w:rsid w:val="00794C19"/>
    <w:rsid w:val="007950FE"/>
    <w:rsid w:val="008A29EA"/>
    <w:rsid w:val="008C3A88"/>
    <w:rsid w:val="0090622F"/>
    <w:rsid w:val="009A504B"/>
    <w:rsid w:val="009B7FD1"/>
    <w:rsid w:val="009C22FC"/>
    <w:rsid w:val="009D5FFB"/>
    <w:rsid w:val="00A727EE"/>
    <w:rsid w:val="00A76F16"/>
    <w:rsid w:val="00B0762A"/>
    <w:rsid w:val="00B221DB"/>
    <w:rsid w:val="00B22E99"/>
    <w:rsid w:val="00B23655"/>
    <w:rsid w:val="00B53D9F"/>
    <w:rsid w:val="00B77D57"/>
    <w:rsid w:val="00BA25D8"/>
    <w:rsid w:val="00BD2A31"/>
    <w:rsid w:val="00C36F25"/>
    <w:rsid w:val="00C40270"/>
    <w:rsid w:val="00CA0405"/>
    <w:rsid w:val="00CA3827"/>
    <w:rsid w:val="00CB44DD"/>
    <w:rsid w:val="00D40C44"/>
    <w:rsid w:val="00D6663D"/>
    <w:rsid w:val="00D85A97"/>
    <w:rsid w:val="00D9173E"/>
    <w:rsid w:val="00D91BF6"/>
    <w:rsid w:val="00DF611A"/>
    <w:rsid w:val="00E24216"/>
    <w:rsid w:val="00E4007B"/>
    <w:rsid w:val="00E80FF1"/>
    <w:rsid w:val="00E91A78"/>
    <w:rsid w:val="00EE53BA"/>
    <w:rsid w:val="00EE676C"/>
    <w:rsid w:val="00F31655"/>
    <w:rsid w:val="00F86366"/>
    <w:rsid w:val="00FB10A6"/>
    <w:rsid w:val="00FC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51E35F"/>
  <w14:defaultImageDpi w14:val="0"/>
  <w15:docId w15:val="{F5EBD668-6081-4F5F-A86A-3338BF23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XJ">
    <w:name w:val="ｷｬﾉﾜｰﾄﾞNX/J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18"/>
    </w:rPr>
  </w:style>
  <w:style w:type="paragraph" w:styleId="a3">
    <w:name w:val="header"/>
    <w:basedOn w:val="a"/>
    <w:link w:val="a4"/>
    <w:uiPriority w:val="99"/>
    <w:unhideWhenUsed/>
    <w:rsid w:val="009C22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C22FC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9C2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C22FC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C22F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C22FC"/>
    <w:rPr>
      <w:rFonts w:ascii="Arial" w:eastAsia="ＭＳ ゴシック" w:hAnsi="Arial" w:cs="Times New Roman"/>
      <w:kern w:val="2"/>
      <w:sz w:val="18"/>
    </w:rPr>
  </w:style>
  <w:style w:type="paragraph" w:styleId="a9">
    <w:name w:val="List Paragraph"/>
    <w:basedOn w:val="a"/>
    <w:uiPriority w:val="34"/>
    <w:qFormat/>
    <w:rsid w:val="004165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NORIN</dc:creator>
  <cp:keywords/>
  <dc:description/>
  <cp:lastModifiedBy>NORIN</cp:lastModifiedBy>
  <cp:revision>2</cp:revision>
  <cp:lastPrinted>2021-03-22T06:04:00Z</cp:lastPrinted>
  <dcterms:created xsi:type="dcterms:W3CDTF">2024-04-05T00:10:00Z</dcterms:created>
  <dcterms:modified xsi:type="dcterms:W3CDTF">2024-04-05T00:10:00Z</dcterms:modified>
</cp:coreProperties>
</file>